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E7B5" w14:textId="77777777" w:rsidR="00F003AC" w:rsidRDefault="00F003AC" w:rsidP="00F003AC">
      <w:r>
        <w:t>Question MCQ1 : Etymologiquement, le mot « méthodologie » se compose de combien de mots ?</w:t>
      </w:r>
    </w:p>
    <w:p w14:paraId="61ECE484" w14:textId="77777777" w:rsidR="00F003AC" w:rsidRDefault="00F003AC" w:rsidP="00F003AC">
      <w:r>
        <w:t>Answer: Deux</w:t>
      </w:r>
    </w:p>
    <w:p w14:paraId="58078D05" w14:textId="77777777" w:rsidR="00F003AC" w:rsidRDefault="00F003AC" w:rsidP="00F003AC"/>
    <w:p w14:paraId="34B9D654" w14:textId="77777777" w:rsidR="00F003AC" w:rsidRDefault="00F003AC" w:rsidP="00F003AC">
      <w:r>
        <w:t>Question MCQ2 : L’application et l’usage de la méthode traditionnelle sont trop concentrés sur le professeur car c’est lui</w:t>
      </w:r>
    </w:p>
    <w:p w14:paraId="5860225D" w14:textId="77777777" w:rsidR="00F003AC" w:rsidRDefault="00F003AC" w:rsidP="00F003AC">
      <w:r>
        <w:t>Answer: qui parle la plupart des temps pendant les cours</w:t>
      </w:r>
    </w:p>
    <w:p w14:paraId="7B133F6B" w14:textId="77777777" w:rsidR="00F003AC" w:rsidRDefault="00F003AC" w:rsidP="00F003AC"/>
    <w:p w14:paraId="2C74F2D2" w14:textId="77777777" w:rsidR="00F003AC" w:rsidRDefault="00F003AC" w:rsidP="00F003AC">
      <w:r>
        <w:t>Question MCQ3 : L’idéologie de la méthode directe est de mettre l’accent sur</w:t>
      </w:r>
    </w:p>
    <w:p w14:paraId="1D941B03" w14:textId="77777777" w:rsidR="00F003AC" w:rsidRDefault="00F003AC" w:rsidP="00F003AC">
      <w:r>
        <w:t>Answer: l’oral et la répétition des dialogues créés par le professeur</w:t>
      </w:r>
    </w:p>
    <w:p w14:paraId="55DD08D2" w14:textId="77777777" w:rsidR="00F003AC" w:rsidRDefault="00F003AC" w:rsidP="00F003AC"/>
    <w:p w14:paraId="1BA84C1D" w14:textId="77777777" w:rsidR="00F003AC" w:rsidRDefault="00F003AC" w:rsidP="00F003AC">
      <w:r>
        <w:t>Question MCQ4 : La méthode orale on désigne</w:t>
      </w:r>
    </w:p>
    <w:p w14:paraId="227CB6A0" w14:textId="77777777" w:rsidR="00F003AC" w:rsidRDefault="00F003AC" w:rsidP="00F003AC">
      <w:r>
        <w:t>Answer: l’ensemble des procédés et des techniques visant à la pratique orale de la langue en classe.</w:t>
      </w:r>
    </w:p>
    <w:p w14:paraId="2576D38C" w14:textId="77777777" w:rsidR="00F003AC" w:rsidRDefault="00F003AC" w:rsidP="00F003AC"/>
    <w:p w14:paraId="5A9E56E8" w14:textId="77777777" w:rsidR="00F003AC" w:rsidRDefault="00F003AC" w:rsidP="00F003AC">
      <w:r>
        <w:t xml:space="preserve">Question MCQ5 : Dans la méthode active on se doit d’employer </w:t>
      </w:r>
    </w:p>
    <w:p w14:paraId="0778F334" w14:textId="77777777" w:rsidR="00F003AC" w:rsidRDefault="00F003AC" w:rsidP="00F003AC">
      <w:r>
        <w:t>Answer: tout un ensemble de méthodes: interrogative, intuitive, imitative, répétitive ainsi que la participation active physiquement de l’apprenant.</w:t>
      </w:r>
    </w:p>
    <w:p w14:paraId="4616BB1A" w14:textId="77777777" w:rsidR="00F003AC" w:rsidRDefault="00F003AC" w:rsidP="00F003AC"/>
    <w:p w14:paraId="7114AA89" w14:textId="77777777" w:rsidR="00F003AC" w:rsidRDefault="00F003AC" w:rsidP="00F003AC">
      <w:r>
        <w:t xml:space="preserve">Question MCQ6 : La méthode interrogative est un système de questions-réponses </w:t>
      </w:r>
    </w:p>
    <w:p w14:paraId="40DF3EA8" w14:textId="77777777" w:rsidR="00F003AC" w:rsidRDefault="00F003AC" w:rsidP="00F003AC">
      <w:r>
        <w:t>Answer: entre le professeur et ses apprenants afin de réemployer les formes linguistiques étudiées.</w:t>
      </w:r>
    </w:p>
    <w:p w14:paraId="4F739AA8" w14:textId="77777777" w:rsidR="00F003AC" w:rsidRDefault="00F003AC" w:rsidP="00F003AC"/>
    <w:p w14:paraId="210100E4" w14:textId="77777777" w:rsidR="00F003AC" w:rsidRDefault="00F003AC" w:rsidP="00F003AC">
      <w:r>
        <w:t>Question MCQ7 : Que signifie FLE?</w:t>
      </w:r>
    </w:p>
    <w:p w14:paraId="3E8BE6D9" w14:textId="77777777" w:rsidR="00F003AC" w:rsidRDefault="00F003AC" w:rsidP="00F003AC">
      <w:r>
        <w:t>Answer: français langue étrangère</w:t>
      </w:r>
    </w:p>
    <w:p w14:paraId="1823D944" w14:textId="77777777" w:rsidR="00F003AC" w:rsidRDefault="00F003AC" w:rsidP="00F003AC"/>
    <w:p w14:paraId="3252D5A7" w14:textId="77777777" w:rsidR="00F003AC" w:rsidRDefault="00F003AC" w:rsidP="00F003AC">
      <w:r>
        <w:t>Question MCQ8 : Le mot « captivité » veut dire aussi</w:t>
      </w:r>
    </w:p>
    <w:p w14:paraId="2EDB3A3E" w14:textId="77777777" w:rsidR="00F003AC" w:rsidRDefault="00F003AC" w:rsidP="00F003AC">
      <w:r>
        <w:t>Answer: attraper</w:t>
      </w:r>
    </w:p>
    <w:p w14:paraId="2B561672" w14:textId="77777777" w:rsidR="00F003AC" w:rsidRDefault="00F003AC" w:rsidP="00F003AC"/>
    <w:p w14:paraId="20A7D68D" w14:textId="77777777" w:rsidR="00F003AC" w:rsidRDefault="00F003AC" w:rsidP="00F003AC">
      <w:r>
        <w:t>Question MCQ9 : Le mot « microbe » a le sens de</w:t>
      </w:r>
    </w:p>
    <w:p w14:paraId="61DEAF78" w14:textId="77777777" w:rsidR="00F003AC" w:rsidRDefault="00F003AC" w:rsidP="00F003AC">
      <w:r>
        <w:t>Answer: Petit</w:t>
      </w:r>
    </w:p>
    <w:p w14:paraId="36FE7D0A" w14:textId="77777777" w:rsidR="00F003AC" w:rsidRDefault="00F003AC" w:rsidP="00F003AC"/>
    <w:p w14:paraId="5C0FB86E" w14:textId="77777777" w:rsidR="00F003AC" w:rsidRDefault="00F003AC" w:rsidP="00F003AC">
      <w:r>
        <w:lastRenderedPageBreak/>
        <w:t>Question MCQ10 : Ce mot est emprunté à l’italien</w:t>
      </w:r>
    </w:p>
    <w:p w14:paraId="62233EF5" w14:textId="77777777" w:rsidR="00F003AC" w:rsidRDefault="00F003AC" w:rsidP="00F003AC">
      <w:r>
        <w:t>Answer: musique</w:t>
      </w:r>
    </w:p>
    <w:p w14:paraId="7D332587" w14:textId="77777777" w:rsidR="00F003AC" w:rsidRDefault="00F003AC" w:rsidP="00F003AC"/>
    <w:p w14:paraId="2E3394CB" w14:textId="77777777" w:rsidR="00F003AC" w:rsidRDefault="00F003AC" w:rsidP="00F003AC">
      <w:r>
        <w:t>Question MCQ11 : Le mot “sémantique” vient</w:t>
      </w:r>
    </w:p>
    <w:p w14:paraId="0BE00731" w14:textId="77777777" w:rsidR="00F003AC" w:rsidRDefault="00F003AC" w:rsidP="00F003AC">
      <w:r>
        <w:t>Answer: du grec</w:t>
      </w:r>
    </w:p>
    <w:p w14:paraId="2C80954E" w14:textId="77777777" w:rsidR="00F003AC" w:rsidRDefault="00F003AC" w:rsidP="00F003AC"/>
    <w:p w14:paraId="5BEC9525" w14:textId="77777777" w:rsidR="00F003AC" w:rsidRDefault="00F003AC" w:rsidP="00F003AC">
      <w:r>
        <w:t>Question MCQ12 : L'ensemble des règles linguistiques constitue</w:t>
      </w:r>
    </w:p>
    <w:p w14:paraId="1E22950B" w14:textId="77777777" w:rsidR="00F003AC" w:rsidRDefault="00F003AC" w:rsidP="00F003AC">
      <w:r>
        <w:t>Answer: la grammaire</w:t>
      </w:r>
    </w:p>
    <w:p w14:paraId="2FBC905A" w14:textId="77777777" w:rsidR="00F003AC" w:rsidRDefault="00F003AC" w:rsidP="00F003AC"/>
    <w:p w14:paraId="6FFA9FDD" w14:textId="77777777" w:rsidR="00F003AC" w:rsidRDefault="00F003AC" w:rsidP="00F003AC">
      <w:r>
        <w:t>Question MCQ13 : Qu’est-ce qu’une leçon ?</w:t>
      </w:r>
    </w:p>
    <w:p w14:paraId="7CD3D2F3" w14:textId="77777777" w:rsidR="00F003AC" w:rsidRDefault="00F003AC" w:rsidP="00F003AC">
      <w:r>
        <w:t>Answer: une période utilisée pour enseigner ou apprendre un cours</w:t>
      </w:r>
    </w:p>
    <w:p w14:paraId="6550A33F" w14:textId="77777777" w:rsidR="00F003AC" w:rsidRDefault="00F003AC" w:rsidP="00F003AC"/>
    <w:p w14:paraId="6193822C" w14:textId="77777777" w:rsidR="00F003AC" w:rsidRDefault="00F003AC" w:rsidP="00F003AC">
      <w:r>
        <w:t>Question MCQ14 : Qu’est-ce qu’un Plan de cours ?</w:t>
      </w:r>
    </w:p>
    <w:p w14:paraId="72F5CD77" w14:textId="77777777" w:rsidR="00F003AC" w:rsidRDefault="00F003AC" w:rsidP="00F003AC">
      <w:r>
        <w:t>Answer: un compte rendu de la préparation du cours, que l’enseignant aurait fait d’avance afin de faciliter son enseignement.</w:t>
      </w:r>
    </w:p>
    <w:p w14:paraId="5AD83541" w14:textId="77777777" w:rsidR="00F003AC" w:rsidRDefault="00F003AC" w:rsidP="00F003AC"/>
    <w:p w14:paraId="337FF587" w14:textId="77777777" w:rsidR="00F003AC" w:rsidRDefault="00F003AC" w:rsidP="00F003AC">
      <w:r>
        <w:t>Question MCQ15 : L’importance d’un plan de cours est</w:t>
      </w:r>
    </w:p>
    <w:p w14:paraId="4EFAF9A2" w14:textId="77777777" w:rsidR="00F003AC" w:rsidRDefault="00F003AC" w:rsidP="00F003AC">
      <w:r>
        <w:t>Answer: de combler le temps pour la préparation en classe.</w:t>
      </w:r>
    </w:p>
    <w:p w14:paraId="0D47A188" w14:textId="77777777" w:rsidR="00F003AC" w:rsidRDefault="00F003AC" w:rsidP="00F003AC"/>
    <w:p w14:paraId="100CA48B" w14:textId="77777777" w:rsidR="00F003AC" w:rsidRDefault="00F003AC" w:rsidP="00F003AC">
      <w:r>
        <w:t>Question MCQ16 : L’auteur de &lt;em&gt;Cours de linguistique générale&lt;/em&gt; est</w:t>
      </w:r>
    </w:p>
    <w:p w14:paraId="50111C92" w14:textId="77777777" w:rsidR="00F003AC" w:rsidRDefault="00F003AC" w:rsidP="00F003AC">
      <w:r>
        <w:t>Answer: Ferdinand de Saussure</w:t>
      </w:r>
    </w:p>
    <w:p w14:paraId="3B81F018" w14:textId="77777777" w:rsidR="00F003AC" w:rsidRDefault="00F003AC" w:rsidP="00F003AC"/>
    <w:p w14:paraId="02E4A782" w14:textId="77777777" w:rsidR="00F003AC" w:rsidRDefault="00F003AC" w:rsidP="00F003AC">
      <w:r>
        <w:t>Question MCQ17 : La Grammaire Générative Transformationnelle est proposée par</w:t>
      </w:r>
    </w:p>
    <w:p w14:paraId="18FAD117" w14:textId="77777777" w:rsidR="00F003AC" w:rsidRDefault="00F003AC" w:rsidP="00F003AC">
      <w:r>
        <w:t>Answer: Noam Chomsky</w:t>
      </w:r>
    </w:p>
    <w:p w14:paraId="69340EEF" w14:textId="77777777" w:rsidR="00F003AC" w:rsidRDefault="00F003AC" w:rsidP="00F003AC"/>
    <w:p w14:paraId="0D2DE4C8" w14:textId="77777777" w:rsidR="00F003AC" w:rsidRDefault="00F003AC" w:rsidP="00F003AC">
      <w:r>
        <w:t>Question MCQ18 : L’ouvrage linguistique intitulé &lt;em&gt;Syntactic&lt;/em&gt;&lt;em&gt; Structures&lt;/em&gt; est publié par</w:t>
      </w:r>
    </w:p>
    <w:p w14:paraId="34AE8D18" w14:textId="77777777" w:rsidR="00F003AC" w:rsidRDefault="00F003AC" w:rsidP="00F003AC">
      <w:r>
        <w:t>Answer: Noam Chomsky</w:t>
      </w:r>
    </w:p>
    <w:p w14:paraId="2767B3A7" w14:textId="77777777" w:rsidR="00F003AC" w:rsidRDefault="00F003AC" w:rsidP="00F003AC"/>
    <w:p w14:paraId="5063D0A7" w14:textId="77777777" w:rsidR="00F003AC" w:rsidRDefault="00F003AC" w:rsidP="00F003AC">
      <w:r>
        <w:lastRenderedPageBreak/>
        <w:t xml:space="preserve">Question MCQ19 : Dans l’approche communicative, il faut privilégier </w:t>
      </w:r>
    </w:p>
    <w:p w14:paraId="20487F58" w14:textId="77777777" w:rsidR="00F003AC" w:rsidRDefault="00F003AC" w:rsidP="00F003AC">
      <w:r>
        <w:t>Answer: la compétence de communication.</w:t>
      </w:r>
    </w:p>
    <w:p w14:paraId="184A234B" w14:textId="77777777" w:rsidR="00F003AC" w:rsidRDefault="00F003AC" w:rsidP="00F003AC"/>
    <w:p w14:paraId="6F38C34B" w14:textId="77777777" w:rsidR="00F003AC" w:rsidRDefault="00F003AC" w:rsidP="00F003AC">
      <w:r>
        <w:t>Question MCQ20 : Après l’approche communicative des années 80, nous sommes maintenant, depuis le milieu des années 90, dans une nouvelle approche pédagogique appelée</w:t>
      </w:r>
    </w:p>
    <w:p w14:paraId="6FA90649" w14:textId="77777777" w:rsidR="00F003AC" w:rsidRDefault="00F003AC" w:rsidP="00F003AC">
      <w:r>
        <w:t>Answer: approche actionnelle.</w:t>
      </w:r>
    </w:p>
    <w:p w14:paraId="42630A0B" w14:textId="77777777" w:rsidR="00F003AC" w:rsidRDefault="00F003AC" w:rsidP="00F003AC"/>
    <w:p w14:paraId="6C8514A5" w14:textId="77777777" w:rsidR="00F003AC" w:rsidRDefault="00F003AC" w:rsidP="00F003AC">
      <w:r>
        <w:t>Question MCQ21 : La méthodologie SGAV repose sur le triangle</w:t>
      </w:r>
    </w:p>
    <w:p w14:paraId="4875F72D" w14:textId="77777777" w:rsidR="00F003AC" w:rsidRDefault="00F003AC" w:rsidP="00F003AC">
      <w:r>
        <w:t>Answer: situation de communication / dialogue / image.</w:t>
      </w:r>
    </w:p>
    <w:p w14:paraId="70984F4A" w14:textId="77777777" w:rsidR="00F003AC" w:rsidRDefault="00F003AC" w:rsidP="00F003AC"/>
    <w:p w14:paraId="1E26B0D6" w14:textId="77777777" w:rsidR="00F003AC" w:rsidRDefault="00F003AC" w:rsidP="00F003AC">
      <w:r>
        <w:t xml:space="preserve">Question MCQ22 : L'approche communicative part du principe que la langue est avant tout un outil de </w:t>
      </w:r>
    </w:p>
    <w:p w14:paraId="4D5ACB65" w14:textId="77777777" w:rsidR="00F003AC" w:rsidRDefault="00F003AC" w:rsidP="00F003AC">
      <w:r>
        <w:t>Answer: communication et d'interaction sociale.</w:t>
      </w:r>
    </w:p>
    <w:p w14:paraId="2F39D0BD" w14:textId="77777777" w:rsidR="00F003AC" w:rsidRDefault="00F003AC" w:rsidP="00F003AC"/>
    <w:p w14:paraId="58099D7A" w14:textId="77777777" w:rsidR="00F003AC" w:rsidRDefault="00F003AC" w:rsidP="00F003AC">
      <w:r>
        <w:t>Question MCQ23 : Les quatre habiletés de langue sont</w:t>
      </w:r>
    </w:p>
    <w:p w14:paraId="03EB41B7" w14:textId="77777777" w:rsidR="00F003AC" w:rsidRDefault="00F003AC" w:rsidP="00F003AC">
      <w:r>
        <w:t>Answer: compréhension orale (CO) et écrite (CE), expression orale (EO) et écrite (EE)</w:t>
      </w:r>
    </w:p>
    <w:p w14:paraId="7344CEA3" w14:textId="77777777" w:rsidR="00F003AC" w:rsidRDefault="00F003AC" w:rsidP="00F003AC"/>
    <w:p w14:paraId="31B83628" w14:textId="77777777" w:rsidR="00F003AC" w:rsidRDefault="00F003AC" w:rsidP="00F003AC">
      <w:r>
        <w:t>Question MCQ24 : Quelle approche considère l’apprenant comme un vase à remplir par l’enseignant ?</w:t>
      </w:r>
    </w:p>
    <w:p w14:paraId="03026896" w14:textId="77777777" w:rsidR="00F003AC" w:rsidRDefault="00F003AC" w:rsidP="00F003AC">
      <w:r>
        <w:t>Answer: la méthode traditionnelle</w:t>
      </w:r>
    </w:p>
    <w:p w14:paraId="0E7303FC" w14:textId="77777777" w:rsidR="00F003AC" w:rsidRDefault="00F003AC" w:rsidP="00F003AC"/>
    <w:p w14:paraId="6D6C8495" w14:textId="77777777" w:rsidR="00F003AC" w:rsidRDefault="00F003AC" w:rsidP="00F003AC">
      <w:r>
        <w:t>Question MCQ25 : Un document authentique veut dire un document</w:t>
      </w:r>
    </w:p>
    <w:p w14:paraId="77273526" w14:textId="77777777" w:rsidR="00F003AC" w:rsidRDefault="00F003AC" w:rsidP="00F003AC">
      <w:r>
        <w:t>Answer: qui n’est pas créé pour enseigner mais qui est adapté à enseigner.</w:t>
      </w:r>
    </w:p>
    <w:p w14:paraId="362ED7BC" w14:textId="77777777" w:rsidR="00F003AC" w:rsidRDefault="00F003AC" w:rsidP="00F003AC"/>
    <w:p w14:paraId="3E17148C" w14:textId="77777777" w:rsidR="00F003AC" w:rsidRDefault="00F003AC" w:rsidP="00F003AC">
      <w:r>
        <w:t>Question MCQ26 : Que veulent dire « théories linguistiques » ?</w:t>
      </w:r>
    </w:p>
    <w:p w14:paraId="167C231E" w14:textId="77777777" w:rsidR="00F003AC" w:rsidRDefault="00F003AC" w:rsidP="00F003AC">
      <w:r>
        <w:t>Answer: les systèmes conceptuels proposés par les linguistes pour améliorer l’apprentissage des langues.</w:t>
      </w:r>
    </w:p>
    <w:p w14:paraId="335BEAB9" w14:textId="77777777" w:rsidR="00F003AC" w:rsidRDefault="00F003AC" w:rsidP="00F003AC"/>
    <w:p w14:paraId="68489738" w14:textId="77777777" w:rsidR="00F003AC" w:rsidRDefault="00F003AC" w:rsidP="00F003AC">
      <w:r>
        <w:t>Question MCQ27 : Les apprenants pendant la méthode directe ne faisaient que</w:t>
      </w:r>
    </w:p>
    <w:p w14:paraId="43DE1B48" w14:textId="77777777" w:rsidR="00F003AC" w:rsidRDefault="00F003AC" w:rsidP="00F003AC">
      <w:r>
        <w:t>Answer: répéter des dialogues préparés et lus en classe par le professeur</w:t>
      </w:r>
    </w:p>
    <w:p w14:paraId="3AC96E20" w14:textId="77777777" w:rsidR="00F003AC" w:rsidRDefault="00F003AC" w:rsidP="00F003AC"/>
    <w:p w14:paraId="5C929AB7" w14:textId="77777777" w:rsidR="00F003AC" w:rsidRDefault="00F003AC" w:rsidP="00F003AC">
      <w:r>
        <w:lastRenderedPageBreak/>
        <w:t>Question MCQ28 : La méthode S.G.A.V est basée sur l’usage des</w:t>
      </w:r>
    </w:p>
    <w:p w14:paraId="7F463731" w14:textId="77777777" w:rsidR="00F003AC" w:rsidRDefault="00F003AC" w:rsidP="00F003AC">
      <w:r>
        <w:t>Answer: matériels audio-visuels</w:t>
      </w:r>
    </w:p>
    <w:p w14:paraId="43C05567" w14:textId="77777777" w:rsidR="00F003AC" w:rsidRDefault="00F003AC" w:rsidP="00F003AC"/>
    <w:p w14:paraId="44991AF9" w14:textId="77777777" w:rsidR="00F003AC" w:rsidRDefault="00F003AC" w:rsidP="00F003AC">
      <w:r>
        <w:t>Question MCQ29 : L’ère de la méthode traditionnelle aussi appelée méthode</w:t>
      </w:r>
    </w:p>
    <w:p w14:paraId="40AC9208" w14:textId="77777777" w:rsidR="00F003AC" w:rsidRDefault="00F003AC" w:rsidP="00F003AC">
      <w:r>
        <w:t>Answer: grammaire-traduction</w:t>
      </w:r>
    </w:p>
    <w:p w14:paraId="376B1300" w14:textId="77777777" w:rsidR="00F003AC" w:rsidRDefault="00F003AC" w:rsidP="00F003AC"/>
    <w:p w14:paraId="21C4B587" w14:textId="77777777" w:rsidR="00F003AC" w:rsidRDefault="00F003AC" w:rsidP="00F003AC">
      <w:r>
        <w:t>Question MCQ30 : Un exercice totalement dirigés dans la classe veut dire</w:t>
      </w:r>
    </w:p>
    <w:p w14:paraId="1274BD4F" w14:textId="77777777" w:rsidR="00F003AC" w:rsidRDefault="00F003AC" w:rsidP="00F003AC">
      <w:r>
        <w:t>Answer: la méthode interrogative.</w:t>
      </w:r>
    </w:p>
    <w:p w14:paraId="238F3B32" w14:textId="77777777" w:rsidR="00F003AC" w:rsidRDefault="00F003AC" w:rsidP="00F003AC"/>
    <w:p w14:paraId="48DEA92E" w14:textId="77777777" w:rsidR="00F003AC" w:rsidRDefault="00F003AC" w:rsidP="00F003AC">
      <w:r>
        <w:t xml:space="preserve">Question MCQ31 : La méthode intuitive propose une explication </w:t>
      </w:r>
    </w:p>
    <w:p w14:paraId="210D3682" w14:textId="77777777" w:rsidR="00F003AC" w:rsidRDefault="00F003AC" w:rsidP="00F003AC">
      <w:r>
        <w:t>Answer: du vocabulaire qui oblige l’apprenant à un effort personnel de divination à partir d’objets ou d’images.</w:t>
      </w:r>
    </w:p>
    <w:p w14:paraId="12F0E92E" w14:textId="77777777" w:rsidR="00F003AC" w:rsidRDefault="00F003AC" w:rsidP="00F003AC"/>
    <w:p w14:paraId="3F2E35EB" w14:textId="77777777" w:rsidR="00F003AC" w:rsidRDefault="00F003AC" w:rsidP="00F003AC">
      <w:r>
        <w:t>Question MCQ32 : La méthode imitative a comme but principal</w:t>
      </w:r>
    </w:p>
    <w:p w14:paraId="6AD758A7" w14:textId="77777777" w:rsidR="00F003AC" w:rsidRDefault="00F003AC" w:rsidP="00F003AC">
      <w:r>
        <w:t>Answer: l’imitation acoustique au moyen de la répétition intensive et mécanique.</w:t>
      </w:r>
    </w:p>
    <w:p w14:paraId="6270E82A" w14:textId="77777777" w:rsidR="00F003AC" w:rsidRDefault="00F003AC" w:rsidP="00F003AC"/>
    <w:p w14:paraId="208789DF" w14:textId="77777777" w:rsidR="00F003AC" w:rsidRDefault="00F003AC" w:rsidP="00F003AC">
      <w:r>
        <w:t>Question MCQ33 : Une méthode qui s’appuie sur le principe qu’on retient mieux en répétant est appelée____</w:t>
      </w:r>
    </w:p>
    <w:p w14:paraId="0AC0F819" w14:textId="77777777" w:rsidR="00F003AC" w:rsidRDefault="00F003AC" w:rsidP="00F003AC">
      <w:r>
        <w:t>Answer: la méthode répétitive</w:t>
      </w:r>
    </w:p>
    <w:p w14:paraId="27FA8085" w14:textId="77777777" w:rsidR="00F003AC" w:rsidRDefault="00F003AC" w:rsidP="00F003AC"/>
    <w:p w14:paraId="502132F3" w14:textId="77777777" w:rsidR="00F003AC" w:rsidRDefault="00F003AC" w:rsidP="00F003AC">
      <w:r>
        <w:t>Question MCQ34 : L’ensemble des manières fondamentales de faire un travail afin d’accomplir un devoir ou bien l’ensemble des techniques objectives que l’on met en usage pour réaliser une tache est appelé</w:t>
      </w:r>
    </w:p>
    <w:p w14:paraId="24AC7CCE" w14:textId="77777777" w:rsidR="00F003AC" w:rsidRDefault="00F003AC" w:rsidP="00F003AC">
      <w:r>
        <w:t>Answer: Méthode</w:t>
      </w:r>
    </w:p>
    <w:p w14:paraId="083CAD3A" w14:textId="77777777" w:rsidR="00F003AC" w:rsidRDefault="00F003AC" w:rsidP="00F003AC"/>
    <w:p w14:paraId="1ACE3B00" w14:textId="77777777" w:rsidR="00F003AC" w:rsidRDefault="00F003AC" w:rsidP="00F003AC">
      <w:r>
        <w:t>Question MCQ35 : Laquelle des méthodes d’enseignement propose « une immersion totale » pour que l’apprenant puisse communiquer efficacement ?</w:t>
      </w:r>
    </w:p>
    <w:p w14:paraId="74BA39ED" w14:textId="77777777" w:rsidR="00F003AC" w:rsidRDefault="00F003AC" w:rsidP="00F003AC">
      <w:r>
        <w:t>Answer: la méthode communicative</w:t>
      </w:r>
    </w:p>
    <w:p w14:paraId="274D2B84" w14:textId="77777777" w:rsidR="00F003AC" w:rsidRDefault="00F003AC" w:rsidP="00F003AC"/>
    <w:p w14:paraId="568B2884" w14:textId="77777777" w:rsidR="00F003AC" w:rsidRDefault="00F003AC" w:rsidP="00F003AC">
      <w:r>
        <w:t>Question FBQ1 : Cette méthode S.G.A.V. est basée sur l’usage des matériels………..</w:t>
      </w:r>
    </w:p>
    <w:p w14:paraId="339E2752" w14:textId="77777777" w:rsidR="00F003AC" w:rsidRDefault="00F003AC" w:rsidP="00F003AC">
      <w:r>
        <w:lastRenderedPageBreak/>
        <w:t>Answer: audio-visuels</w:t>
      </w:r>
    </w:p>
    <w:p w14:paraId="555746AF" w14:textId="77777777" w:rsidR="00F003AC" w:rsidRDefault="00F003AC" w:rsidP="00F003AC"/>
    <w:p w14:paraId="103F95DF" w14:textId="77777777" w:rsidR="00F003AC" w:rsidRDefault="00F003AC" w:rsidP="00F003AC">
      <w:r>
        <w:t>Question FBQ2 : La méthode S.G.A.V. met beaucoup d’accent sur……………..</w:t>
      </w:r>
    </w:p>
    <w:p w14:paraId="72654DDF" w14:textId="77777777" w:rsidR="00F003AC" w:rsidRDefault="00F003AC" w:rsidP="00F003AC">
      <w:r>
        <w:t>Answer: la production orale</w:t>
      </w:r>
    </w:p>
    <w:p w14:paraId="33695741" w14:textId="77777777" w:rsidR="00F003AC" w:rsidRDefault="00F003AC" w:rsidP="00F003AC"/>
    <w:p w14:paraId="6B451A2C" w14:textId="77777777" w:rsidR="00F003AC" w:rsidRDefault="00F003AC" w:rsidP="00F003AC">
      <w:r>
        <w:t>Question FBQ3 : Dans les pays comme le Nigeria, il est difficile à utiliser la méthode S.G.A.V. à cause de……………</w:t>
      </w:r>
    </w:p>
    <w:p w14:paraId="550A07B7" w14:textId="77777777" w:rsidR="00F003AC" w:rsidRDefault="00F003AC" w:rsidP="00F003AC">
      <w:r>
        <w:t>Answer: manque d’électricité</w:t>
      </w:r>
    </w:p>
    <w:p w14:paraId="7CD6C986" w14:textId="77777777" w:rsidR="00F003AC" w:rsidRDefault="00F003AC" w:rsidP="00F003AC"/>
    <w:p w14:paraId="56FE15E9" w14:textId="77777777" w:rsidR="00F003AC" w:rsidRDefault="00F003AC" w:rsidP="00F003AC">
      <w:r>
        <w:t>Question FBQ4 : Les apprenants issus de la méthode S.G.A.V. apprennent à parler couramment mais ils sont faibles dans le domaine de la maitrise des règles de la grammaire et _______</w:t>
      </w:r>
    </w:p>
    <w:p w14:paraId="6C9B6BC6" w14:textId="77777777" w:rsidR="00F003AC" w:rsidRDefault="00F003AC" w:rsidP="00F003AC">
      <w:r>
        <w:t>Answer: de l’orthographe</w:t>
      </w:r>
    </w:p>
    <w:p w14:paraId="21828CDC" w14:textId="77777777" w:rsidR="00F003AC" w:rsidRDefault="00F003AC" w:rsidP="00F003AC"/>
    <w:p w14:paraId="28628633" w14:textId="77777777" w:rsidR="00F003AC" w:rsidRDefault="00F003AC" w:rsidP="00F003AC">
      <w:r>
        <w:t>Question FBQ5 : Les extraits littéraires, les articles de journaux, les émissions de radio, les clips audio/vidéos, etc. sont des exemples des________</w:t>
      </w:r>
    </w:p>
    <w:p w14:paraId="66C327CB" w14:textId="77777777" w:rsidR="00F003AC" w:rsidRDefault="00F003AC" w:rsidP="00F003AC">
      <w:r>
        <w:t>Answer: documents authentiques</w:t>
      </w:r>
    </w:p>
    <w:p w14:paraId="67DA8BB5" w14:textId="77777777" w:rsidR="00F003AC" w:rsidRDefault="00F003AC" w:rsidP="00F003AC"/>
    <w:p w14:paraId="462E8D59" w14:textId="77777777" w:rsidR="00F003AC" w:rsidRDefault="00F003AC" w:rsidP="00F003AC">
      <w:r>
        <w:t>Question FBQ6 : En_________, la grammaire structurale ou le structuralisme est entré en scène.</w:t>
      </w:r>
    </w:p>
    <w:p w14:paraId="02F16D12" w14:textId="77777777" w:rsidR="00F003AC" w:rsidRDefault="00F003AC" w:rsidP="00F003AC">
      <w:r>
        <w:t>Answer: 1910</w:t>
      </w:r>
    </w:p>
    <w:p w14:paraId="02F207EF" w14:textId="77777777" w:rsidR="00F003AC" w:rsidRDefault="00F003AC" w:rsidP="00F003AC"/>
    <w:p w14:paraId="1A271EBD" w14:textId="77777777" w:rsidR="00F003AC" w:rsidRDefault="00F003AC" w:rsidP="00F003AC">
      <w:r>
        <w:t>Question FBQ7 : _____est l’auteur de l’ouvrage intitulé &lt;em&gt;Cours de linguistique générale&lt;/em&gt;.</w:t>
      </w:r>
    </w:p>
    <w:p w14:paraId="69D30B00" w14:textId="77777777" w:rsidR="00F003AC" w:rsidRDefault="00F003AC" w:rsidP="00F003AC">
      <w:r>
        <w:t>Answer: Ferdinand de Saussure</w:t>
      </w:r>
    </w:p>
    <w:p w14:paraId="6059E91E" w14:textId="77777777" w:rsidR="00F003AC" w:rsidRDefault="00F003AC" w:rsidP="00F003AC"/>
    <w:p w14:paraId="7450FDA9" w14:textId="77777777" w:rsidR="00F003AC" w:rsidRDefault="00F003AC" w:rsidP="00F003AC">
      <w:r>
        <w:t>Question FBQ8 : Selon les structuralistes, l’étude de_______doit être descriptive, synchronique et scientifique.</w:t>
      </w:r>
    </w:p>
    <w:p w14:paraId="62202D76" w14:textId="77777777" w:rsidR="00F003AC" w:rsidRDefault="00F003AC" w:rsidP="00F003AC">
      <w:r>
        <w:t>Answer: la langue</w:t>
      </w:r>
    </w:p>
    <w:p w14:paraId="077CE575" w14:textId="77777777" w:rsidR="00F003AC" w:rsidRDefault="00F003AC" w:rsidP="00F003AC"/>
    <w:p w14:paraId="5D7B67F5" w14:textId="77777777" w:rsidR="00F003AC" w:rsidRDefault="00F003AC" w:rsidP="00F003AC">
      <w:r>
        <w:t>Question FBQ9 : Au Nigeria, le français est une langue______.</w:t>
      </w:r>
    </w:p>
    <w:p w14:paraId="62501385" w14:textId="77777777" w:rsidR="00F003AC" w:rsidRDefault="00F003AC" w:rsidP="00F003AC">
      <w:r>
        <w:t>Answer: étrangère</w:t>
      </w:r>
    </w:p>
    <w:p w14:paraId="3509B646" w14:textId="77777777" w:rsidR="00F003AC" w:rsidRDefault="00F003AC" w:rsidP="00F003AC"/>
    <w:p w14:paraId="50A276EB" w14:textId="77777777" w:rsidR="00F003AC" w:rsidRDefault="00F003AC" w:rsidP="00F003AC">
      <w:r>
        <w:lastRenderedPageBreak/>
        <w:t>Question FBQ10 : Noam Chomsky est un linguiste de nationalité______.</w:t>
      </w:r>
    </w:p>
    <w:p w14:paraId="03B8E6E6" w14:textId="77777777" w:rsidR="00F003AC" w:rsidRDefault="00F003AC" w:rsidP="00F003AC">
      <w:r>
        <w:t>Answer: américaine</w:t>
      </w:r>
    </w:p>
    <w:p w14:paraId="677EAAA4" w14:textId="77777777" w:rsidR="00F003AC" w:rsidRDefault="00F003AC" w:rsidP="00F003AC"/>
    <w:p w14:paraId="0165526A" w14:textId="77777777" w:rsidR="00F003AC" w:rsidRDefault="00F003AC" w:rsidP="00F003AC">
      <w:r>
        <w:t>Question FBQ11 : La méthode née dans les années 1980 qui vise à corriger les faiblesses des méthodes précédentes est appelée la______</w:t>
      </w:r>
    </w:p>
    <w:p w14:paraId="27175126" w14:textId="77777777" w:rsidR="00F003AC" w:rsidRDefault="00F003AC" w:rsidP="00F003AC">
      <w:r>
        <w:t>Answer: méthode communicative</w:t>
      </w:r>
    </w:p>
    <w:p w14:paraId="4490F1D4" w14:textId="77777777" w:rsidR="00F003AC" w:rsidRDefault="00F003AC" w:rsidP="00F003AC"/>
    <w:p w14:paraId="079A1AE3" w14:textId="77777777" w:rsidR="00F003AC" w:rsidRDefault="00F003AC" w:rsidP="00F003AC">
      <w:r>
        <w:t>Question FBQ12 : La méthode née dans les années 1980 les activités de la classe se concentrent sur_______.</w:t>
      </w:r>
    </w:p>
    <w:p w14:paraId="3E062F90" w14:textId="77777777" w:rsidR="00F003AC" w:rsidRDefault="00F003AC" w:rsidP="00F003AC">
      <w:r>
        <w:t>Answer: l’apprenant</w:t>
      </w:r>
    </w:p>
    <w:p w14:paraId="0E5B6A87" w14:textId="77777777" w:rsidR="00F003AC" w:rsidRDefault="00F003AC" w:rsidP="00F003AC"/>
    <w:p w14:paraId="64126DE5" w14:textId="77777777" w:rsidR="00F003AC" w:rsidRDefault="00F003AC" w:rsidP="00F003AC">
      <w:r>
        <w:t>Question FBQ13 : Dans cette méthode des années 1980, la priorité est donnée à l’utilisation des documents_______</w:t>
      </w:r>
    </w:p>
    <w:p w14:paraId="320ED484" w14:textId="77777777" w:rsidR="00F003AC" w:rsidRDefault="00F003AC" w:rsidP="00F003AC">
      <w:r>
        <w:t>Answer: authentiques</w:t>
      </w:r>
    </w:p>
    <w:p w14:paraId="7DFB9C1F" w14:textId="77777777" w:rsidR="00F003AC" w:rsidRDefault="00F003AC" w:rsidP="00F003AC"/>
    <w:p w14:paraId="38A15F1A" w14:textId="77777777" w:rsidR="00F003AC" w:rsidRDefault="00F003AC" w:rsidP="00F003AC">
      <w:r>
        <w:t>Question FBQ14 : Newspapers can “report” indirectly some stories that cannot be categorically reported in texts, by means of____</w:t>
      </w:r>
    </w:p>
    <w:p w14:paraId="21CA3C71" w14:textId="77777777" w:rsidR="00F003AC" w:rsidRDefault="00F003AC" w:rsidP="00F003AC">
      <w:r>
        <w:t>Answer: Cartoons</w:t>
      </w:r>
    </w:p>
    <w:p w14:paraId="667D8647" w14:textId="77777777" w:rsidR="00F003AC" w:rsidRDefault="00F003AC" w:rsidP="00F003AC"/>
    <w:p w14:paraId="789539B7" w14:textId="77777777" w:rsidR="00F003AC" w:rsidRDefault="00F003AC" w:rsidP="00F003AC">
      <w:r>
        <w:t>Question FBQ15 : __________est tout document sonore ou écrit qui n’a pas été conçu expressément pour la classe ou pour l’étude de la langue mais pour répondre à une fonction de communication d’information ou d’expression linguistique réelle que l’enseignant adapte pour la classe.</w:t>
      </w:r>
    </w:p>
    <w:p w14:paraId="0FD41F37" w14:textId="77777777" w:rsidR="00F003AC" w:rsidRDefault="00F003AC" w:rsidP="00F003AC">
      <w:r>
        <w:t>Answer: le document authentique</w:t>
      </w:r>
    </w:p>
    <w:p w14:paraId="57BE2CAA" w14:textId="77777777" w:rsidR="00F003AC" w:rsidRDefault="00F003AC" w:rsidP="00F003AC"/>
    <w:p w14:paraId="35C44BA0" w14:textId="77777777" w:rsidR="00F003AC" w:rsidRDefault="00F003AC" w:rsidP="00F003AC">
      <w:r>
        <w:t>Question FBQ16 : Le mot méthode vient de l’antiquité lexicale______</w:t>
      </w:r>
    </w:p>
    <w:p w14:paraId="4696191C" w14:textId="77777777" w:rsidR="00F003AC" w:rsidRDefault="00F003AC" w:rsidP="00F003AC">
      <w:r>
        <w:t>Answer: gréco-latine</w:t>
      </w:r>
    </w:p>
    <w:p w14:paraId="074E14CD" w14:textId="77777777" w:rsidR="00F003AC" w:rsidRDefault="00F003AC" w:rsidP="00F003AC"/>
    <w:p w14:paraId="5980B6D7" w14:textId="77777777" w:rsidR="00F003AC" w:rsidRDefault="00F003AC" w:rsidP="00F003AC">
      <w:r>
        <w:t>Question FBQ17 : Le mot &lt;em&gt;ologie&lt;/em&gt;&lt;em&gt; &lt;/em&gt;est d’origine_____</w:t>
      </w:r>
    </w:p>
    <w:p w14:paraId="39F3430D" w14:textId="77777777" w:rsidR="00F003AC" w:rsidRDefault="00F003AC" w:rsidP="00F003AC">
      <w:r>
        <w:t>Answer: grecque</w:t>
      </w:r>
    </w:p>
    <w:p w14:paraId="4460279C" w14:textId="77777777" w:rsidR="00F003AC" w:rsidRDefault="00F003AC" w:rsidP="00F003AC"/>
    <w:p w14:paraId="37DC5600" w14:textId="77777777" w:rsidR="00F003AC" w:rsidRDefault="00F003AC" w:rsidP="00F003AC">
      <w:r>
        <w:lastRenderedPageBreak/>
        <w:t>Question FBQ18 : Une étude scientifique de l’ensemble des démarches, des manières et des techniques de dispenser des cours variés à la compréhension des apprenants différents est appelée______</w:t>
      </w:r>
    </w:p>
    <w:p w14:paraId="1ADC1F09" w14:textId="77777777" w:rsidR="00F003AC" w:rsidRDefault="00F003AC" w:rsidP="00F003AC">
      <w:r>
        <w:t>Answer: Méthodologie</w:t>
      </w:r>
    </w:p>
    <w:p w14:paraId="099F585E" w14:textId="77777777" w:rsidR="00F003AC" w:rsidRDefault="00F003AC" w:rsidP="00F003AC"/>
    <w:p w14:paraId="410DB530" w14:textId="77777777" w:rsidR="00F003AC" w:rsidRDefault="00F003AC" w:rsidP="00F003AC">
      <w:r>
        <w:t>Question FBQ19 : Le mot &lt;em&gt;ologie&lt;/em&gt;&lt;em&gt; &lt;/em&gt;signifie une étude_________</w:t>
      </w:r>
    </w:p>
    <w:p w14:paraId="45ECBE44" w14:textId="77777777" w:rsidR="00F003AC" w:rsidRDefault="00F003AC" w:rsidP="00F003AC">
      <w:r>
        <w:t>Answer: scientifique</w:t>
      </w:r>
    </w:p>
    <w:p w14:paraId="264C09A7" w14:textId="77777777" w:rsidR="00F003AC" w:rsidRDefault="00F003AC" w:rsidP="00F003AC"/>
    <w:p w14:paraId="4E1B0211" w14:textId="77777777" w:rsidR="00F003AC" w:rsidRDefault="00F003AC" w:rsidP="00F003AC">
      <w:r>
        <w:t>Question FBQ20 : La connaissance de la méthodologie rend ____ plus facile à l’enseignant.</w:t>
      </w:r>
    </w:p>
    <w:p w14:paraId="7D2B1B11" w14:textId="77777777" w:rsidR="00F003AC" w:rsidRDefault="00F003AC" w:rsidP="00F003AC">
      <w:r>
        <w:t>Answer: L’enseignement</w:t>
      </w:r>
    </w:p>
    <w:p w14:paraId="79BA53A8" w14:textId="77777777" w:rsidR="00F003AC" w:rsidRDefault="00F003AC" w:rsidP="00F003AC"/>
    <w:p w14:paraId="7C28573A" w14:textId="77777777" w:rsidR="00F003AC" w:rsidRDefault="00F003AC" w:rsidP="00F003AC">
      <w:r>
        <w:t xml:space="preserve">Question FBQ21 : La connaissance de la méthodologie fournit à l’enseignant _____ d’enseignement </w:t>
      </w:r>
    </w:p>
    <w:p w14:paraId="32A74E5F" w14:textId="77777777" w:rsidR="00F003AC" w:rsidRDefault="00F003AC" w:rsidP="00F003AC">
      <w:r>
        <w:t>Answer: diverses méthodes</w:t>
      </w:r>
    </w:p>
    <w:p w14:paraId="5776678E" w14:textId="77777777" w:rsidR="00F003AC" w:rsidRDefault="00F003AC" w:rsidP="00F003AC"/>
    <w:p w14:paraId="746F92A4" w14:textId="77777777" w:rsidR="00F003AC" w:rsidRDefault="00F003AC" w:rsidP="00F003AC">
      <w:r>
        <w:t>Question FBQ22 : Quand l’enseignant est au courant de plusieurs méthodes, la leçon devient______</w:t>
      </w:r>
    </w:p>
    <w:p w14:paraId="77599888" w14:textId="77777777" w:rsidR="00F003AC" w:rsidRDefault="00F003AC" w:rsidP="00F003AC">
      <w:r>
        <w:t>Answer: intéressante</w:t>
      </w:r>
    </w:p>
    <w:p w14:paraId="433D9C75" w14:textId="77777777" w:rsidR="00F003AC" w:rsidRDefault="00F003AC" w:rsidP="00F003AC"/>
    <w:p w14:paraId="2DA80281" w14:textId="77777777" w:rsidR="00F003AC" w:rsidRDefault="00F003AC" w:rsidP="00F003AC">
      <w:r>
        <w:t>Question FBQ23 : La méthode traditionnelle est née entre_____________</w:t>
      </w:r>
    </w:p>
    <w:p w14:paraId="2174EC14" w14:textId="77777777" w:rsidR="00F003AC" w:rsidRDefault="00F003AC" w:rsidP="00F003AC">
      <w:r>
        <w:t>Answer: les années 1829 et 1900</w:t>
      </w:r>
    </w:p>
    <w:p w14:paraId="1D916D3F" w14:textId="77777777" w:rsidR="00F003AC" w:rsidRDefault="00F003AC" w:rsidP="00F003AC"/>
    <w:p w14:paraId="6F18C347" w14:textId="77777777" w:rsidR="00F003AC" w:rsidRDefault="00F003AC" w:rsidP="00F003AC">
      <w:r>
        <w:t>Question FBQ24 : La période dominée par l’influence des didacticiens et des pédagogues grecques et romaines est appelée________</w:t>
      </w:r>
    </w:p>
    <w:p w14:paraId="2408803E" w14:textId="77777777" w:rsidR="00F003AC" w:rsidRDefault="00F003AC" w:rsidP="00F003AC">
      <w:r>
        <w:t>Answer: La période traditionnelle</w:t>
      </w:r>
    </w:p>
    <w:p w14:paraId="752C9154" w14:textId="77777777" w:rsidR="00F003AC" w:rsidRDefault="00F003AC" w:rsidP="00F003AC"/>
    <w:p w14:paraId="49D0364E" w14:textId="77777777" w:rsidR="00F003AC" w:rsidRDefault="00F003AC" w:rsidP="00F003AC">
      <w:r>
        <w:t xml:space="preserve">Question FBQ25 : La méthode est basée sur______directe de mots et de concepts de la langue </w:t>
      </w:r>
    </w:p>
    <w:p w14:paraId="53C032AA" w14:textId="77777777" w:rsidR="00F003AC" w:rsidRDefault="00F003AC" w:rsidP="00F003AC">
      <w:r>
        <w:t>Answer: la traduction</w:t>
      </w:r>
    </w:p>
    <w:p w14:paraId="0F6485EB" w14:textId="77777777" w:rsidR="00F003AC" w:rsidRDefault="00F003AC" w:rsidP="00F003AC"/>
    <w:p w14:paraId="1E7239E7" w14:textId="77777777" w:rsidR="00F003AC" w:rsidRDefault="00F003AC" w:rsidP="00F003AC">
      <w:r>
        <w:t>Question FBQ26 : La méthode traditionnelle met l’accent sur les________grammaticales et l’écriture au détriment de la production orale.</w:t>
      </w:r>
    </w:p>
    <w:p w14:paraId="1F2408DE" w14:textId="77777777" w:rsidR="00F003AC" w:rsidRDefault="00F003AC" w:rsidP="00F003AC">
      <w:r>
        <w:t>Answer: règles</w:t>
      </w:r>
    </w:p>
    <w:p w14:paraId="4474FE18" w14:textId="77777777" w:rsidR="00F003AC" w:rsidRDefault="00F003AC" w:rsidP="00F003AC"/>
    <w:p w14:paraId="5744C991" w14:textId="77777777" w:rsidR="00F003AC" w:rsidRDefault="00F003AC" w:rsidP="00F003AC">
      <w:r>
        <w:lastRenderedPageBreak/>
        <w:t>Question FBQ27 : Les didacticiens de époque traditionnelle mettaient l’accent sur l’enseignement de_________</w:t>
      </w:r>
    </w:p>
    <w:p w14:paraId="04F59A45" w14:textId="77777777" w:rsidR="00F003AC" w:rsidRDefault="00F003AC" w:rsidP="00F003AC">
      <w:r>
        <w:t>Answer: la grammaire</w:t>
      </w:r>
    </w:p>
    <w:p w14:paraId="5D2BED55" w14:textId="77777777" w:rsidR="00F003AC" w:rsidRDefault="00F003AC" w:rsidP="00F003AC"/>
    <w:p w14:paraId="793CAC6B" w14:textId="77777777" w:rsidR="00F003AC" w:rsidRDefault="00F003AC" w:rsidP="00F003AC">
      <w:r>
        <w:t>Question FBQ28 : L’application et l’usage de la méthode traditionnelle sont trop concentrés sur________</w:t>
      </w:r>
    </w:p>
    <w:p w14:paraId="27AF7D35" w14:textId="77777777" w:rsidR="00F003AC" w:rsidRDefault="00F003AC" w:rsidP="00F003AC">
      <w:r>
        <w:t>Answer: le professeur</w:t>
      </w:r>
    </w:p>
    <w:p w14:paraId="1263294E" w14:textId="77777777" w:rsidR="00F003AC" w:rsidRDefault="00F003AC" w:rsidP="00F003AC"/>
    <w:p w14:paraId="01346105" w14:textId="77777777" w:rsidR="00F003AC" w:rsidRDefault="00F003AC" w:rsidP="00F003AC">
      <w:r>
        <w:t>Question FBQ29 : Une autre méthode créée vers les années 1900 est appelée____</w:t>
      </w:r>
    </w:p>
    <w:p w14:paraId="517A9B76" w14:textId="77777777" w:rsidR="00F003AC" w:rsidRDefault="00F003AC" w:rsidP="00F003AC">
      <w:r>
        <w:t>Answer: la méthode directe</w:t>
      </w:r>
    </w:p>
    <w:p w14:paraId="67AAE2DF" w14:textId="77777777" w:rsidR="00F003AC" w:rsidRDefault="00F003AC" w:rsidP="00F003AC"/>
    <w:p w14:paraId="21CE649F" w14:textId="77777777" w:rsidR="00F003AC" w:rsidRDefault="00F003AC" w:rsidP="00F003AC">
      <w:r>
        <w:t>Question FBQ30 : Pour les didacticiens et les grammairiens des années 1900, l’accent n’était plus mis sur l’enseignement de__________en particulier et de la langue étrangère.</w:t>
      </w:r>
    </w:p>
    <w:p w14:paraId="05F6F8EA" w14:textId="77777777" w:rsidR="00F003AC" w:rsidRDefault="00F003AC" w:rsidP="00F003AC">
      <w:r>
        <w:t>Answer: la grammaire</w:t>
      </w:r>
    </w:p>
    <w:p w14:paraId="6EB7D19E" w14:textId="77777777" w:rsidR="00F003AC" w:rsidRDefault="00F003AC" w:rsidP="00F003AC"/>
    <w:p w14:paraId="1CF18579" w14:textId="77777777" w:rsidR="00F003AC" w:rsidRDefault="00F003AC" w:rsidP="00F003AC">
      <w:r>
        <w:t>Question FBQ31 : Les didacticiens et grammairiens des années 1900 étaient encouragés de dispenser les cours d’une langue étrangère en utilisant_____directement.</w:t>
      </w:r>
    </w:p>
    <w:p w14:paraId="789A3C29" w14:textId="77777777" w:rsidR="00F003AC" w:rsidRDefault="00F003AC" w:rsidP="00F003AC">
      <w:r>
        <w:t>Answer: cette langue cible</w:t>
      </w:r>
    </w:p>
    <w:p w14:paraId="5002DC7E" w14:textId="77777777" w:rsidR="00F003AC" w:rsidRDefault="00F003AC" w:rsidP="00F003AC"/>
    <w:p w14:paraId="18D1A152" w14:textId="77777777" w:rsidR="00F003AC" w:rsidRDefault="00F003AC" w:rsidP="00F003AC">
      <w:r>
        <w:t>Question FBQ32 : La méthode S.G.A.V. est née dans les années______</w:t>
      </w:r>
    </w:p>
    <w:p w14:paraId="3D268E92" w14:textId="77777777" w:rsidR="00F003AC" w:rsidRDefault="00F003AC" w:rsidP="00F003AC">
      <w:r>
        <w:t>Answer: 50</w:t>
      </w:r>
    </w:p>
    <w:p w14:paraId="0B385155" w14:textId="77777777" w:rsidR="00F003AC" w:rsidRDefault="00F003AC" w:rsidP="00F003AC"/>
    <w:p w14:paraId="0A94D8A3" w14:textId="77777777" w:rsidR="00F003AC" w:rsidRDefault="00F003AC" w:rsidP="00F003AC">
      <w:r>
        <w:t>Question FBQ33 : La méthode S.G.A.V. est née avec l’épanouissement________</w:t>
      </w:r>
    </w:p>
    <w:p w14:paraId="0B47A5E2" w14:textId="77777777" w:rsidR="00F003AC" w:rsidRDefault="00F003AC" w:rsidP="00F003AC">
      <w:r>
        <w:t>Answer: technologique</w:t>
      </w:r>
    </w:p>
    <w:p w14:paraId="56B37936" w14:textId="77777777" w:rsidR="00F003AC" w:rsidRDefault="00F003AC" w:rsidP="00F003AC"/>
    <w:p w14:paraId="3E3DE99B" w14:textId="77777777" w:rsidR="00F003AC" w:rsidRDefault="00F003AC" w:rsidP="00F003AC">
      <w:r>
        <w:t>Question FBQ34 : S.G.A.V. signifie Structuro-Globale_____</w:t>
      </w:r>
    </w:p>
    <w:p w14:paraId="6837A2BE" w14:textId="77777777" w:rsidR="00F003AC" w:rsidRDefault="00F003AC" w:rsidP="00F003AC">
      <w:r>
        <w:t>Answer: Audio Visuelle</w:t>
      </w:r>
    </w:p>
    <w:p w14:paraId="396B3F25" w14:textId="77777777" w:rsidR="00F003AC" w:rsidRDefault="00F003AC" w:rsidP="00F003AC"/>
    <w:p w14:paraId="62624C66" w14:textId="77777777" w:rsidR="00F003AC" w:rsidRDefault="00F003AC" w:rsidP="00F003AC">
      <w:r>
        <w:t>Question FBQ35 : La méthode S.G.A.V. met l’accent sur l’oral ainsi que_____des supports sonores, des images fixes et surtout des dialogues comme point de départ des leçons.</w:t>
      </w:r>
    </w:p>
    <w:p w14:paraId="7019DCB6" w14:textId="77777777" w:rsidR="00F003AC" w:rsidRDefault="00F003AC" w:rsidP="00F003AC">
      <w:r>
        <w:lastRenderedPageBreak/>
        <w:t>Answer: l’utilisation</w:t>
      </w:r>
    </w:p>
    <w:p w14:paraId="2B353565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AC"/>
    <w:rsid w:val="007C4AAF"/>
    <w:rsid w:val="00F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1F85"/>
  <w15:chartTrackingRefBased/>
  <w15:docId w15:val="{754D890D-ED03-4A76-8F89-4DE11CE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2021-03-27T17:58:00Z</dcterms:created>
  <dcterms:modified xsi:type="dcterms:W3CDTF">2021-03-27T17:58:00Z</dcterms:modified>
</cp:coreProperties>
</file>