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51C" w:rsidRDefault="00E8251C" w:rsidP="00E8251C">
      <w:r>
        <w:t>FBQ1: Exposure  to  the  mass media can ---- the behaviour of rural people  for a  better standard of living.</w:t>
      </w:r>
    </w:p>
    <w:p w:rsidR="00E8251C" w:rsidRDefault="00E8251C" w:rsidP="00E8251C">
      <w:r>
        <w:t>Answer: change</w:t>
      </w:r>
    </w:p>
    <w:p w:rsidR="00E8251C" w:rsidRDefault="00E8251C" w:rsidP="00E8251C"/>
    <w:p w:rsidR="00E8251C" w:rsidRDefault="00E8251C" w:rsidP="00E8251C">
      <w:r>
        <w:t>FBQ2: People --- their living from mass communication.</w:t>
      </w:r>
    </w:p>
    <w:p w:rsidR="00E8251C" w:rsidRDefault="00E8251C" w:rsidP="00E8251C">
      <w:r>
        <w:t>Answer: earn</w:t>
      </w:r>
    </w:p>
    <w:p w:rsidR="00E8251C" w:rsidRDefault="00E8251C" w:rsidP="00E8251C"/>
    <w:p w:rsidR="00E8251C" w:rsidRDefault="00E8251C" w:rsidP="00E8251C">
      <w:r>
        <w:t>FBQ3: The ------ channels are the oldest of all media of mass communication.</w:t>
      </w:r>
    </w:p>
    <w:p w:rsidR="00E8251C" w:rsidRDefault="00E8251C" w:rsidP="00E8251C">
      <w:r>
        <w:t>Answer: print media</w:t>
      </w:r>
    </w:p>
    <w:p w:rsidR="00E8251C" w:rsidRDefault="00E8251C" w:rsidP="00E8251C"/>
    <w:p w:rsidR="00E8251C" w:rsidRDefault="00E8251C" w:rsidP="00E8251C">
      <w:r>
        <w:t>FBQ4: The ------ channels are the most popular   media of mass communication.</w:t>
      </w:r>
    </w:p>
    <w:p w:rsidR="00E8251C" w:rsidRDefault="00E8251C" w:rsidP="00E8251C">
      <w:r>
        <w:t>Answer: broadcast</w:t>
      </w:r>
    </w:p>
    <w:p w:rsidR="00E8251C" w:rsidRDefault="00E8251C" w:rsidP="00E8251C"/>
    <w:p w:rsidR="00E8251C" w:rsidRDefault="00E8251C" w:rsidP="00E8251C">
      <w:r>
        <w:t>FBQ5: ----- people cannot access the print media channels of mass communication.</w:t>
      </w:r>
    </w:p>
    <w:p w:rsidR="00E8251C" w:rsidRDefault="00E8251C" w:rsidP="00E8251C">
      <w:r>
        <w:t>Answer: Illiterate</w:t>
      </w:r>
    </w:p>
    <w:p w:rsidR="00E8251C" w:rsidRDefault="00E8251C" w:rsidP="00E8251C"/>
    <w:p w:rsidR="00E8251C" w:rsidRDefault="00E8251C" w:rsidP="00E8251C">
      <w:r>
        <w:t>FBQ6: The ---- media depend on electric power to transmit  messages to the audience.</w:t>
      </w:r>
    </w:p>
    <w:p w:rsidR="00E8251C" w:rsidRDefault="00E8251C" w:rsidP="00E8251C">
      <w:r>
        <w:t>Answer: electronic</w:t>
      </w:r>
    </w:p>
    <w:p w:rsidR="00E8251C" w:rsidRDefault="00E8251C" w:rsidP="00E8251C"/>
    <w:p w:rsidR="00E8251C" w:rsidRDefault="00E8251C" w:rsidP="00E8251C">
      <w:r>
        <w:t>FBQ7: This transmission of mass advertising to people’s cell phones from the Internet is a form of mass communication. True or False? ---------</w:t>
      </w:r>
    </w:p>
    <w:p w:rsidR="00E8251C" w:rsidRDefault="00E8251C" w:rsidP="00E8251C">
      <w:r>
        <w:t>Answer: True</w:t>
      </w:r>
    </w:p>
    <w:p w:rsidR="00E8251C" w:rsidRDefault="00E8251C" w:rsidP="00E8251C"/>
    <w:p w:rsidR="00E8251C" w:rsidRDefault="00E8251C" w:rsidP="00E8251C">
      <w:r>
        <w:t>FBQ8: In the society, the mass media carefully watch what goes on and report this in the news. This is the ----- function of the mass media.</w:t>
      </w:r>
    </w:p>
    <w:p w:rsidR="00E8251C" w:rsidRDefault="00E8251C" w:rsidP="00E8251C">
      <w:r>
        <w:t>Answer: surveillance</w:t>
      </w:r>
    </w:p>
    <w:p w:rsidR="00E8251C" w:rsidRDefault="00E8251C" w:rsidP="00E8251C"/>
    <w:p w:rsidR="00E8251C" w:rsidRDefault="00E8251C" w:rsidP="00E8251C">
      <w:r>
        <w:t>FBQ9: Communication brings together all the different views of the groups of people in the society so that they can work hand in hand with one another. This is the------ function of the mass media.</w:t>
      </w:r>
    </w:p>
    <w:p w:rsidR="00E8251C" w:rsidRDefault="00E8251C" w:rsidP="00E8251C">
      <w:r>
        <w:t>Answer: Correlation</w:t>
      </w:r>
    </w:p>
    <w:p w:rsidR="00E8251C" w:rsidRDefault="00E8251C" w:rsidP="00E8251C"/>
    <w:p w:rsidR="00E8251C" w:rsidRDefault="00E8251C" w:rsidP="00E8251C">
      <w:r>
        <w:t>FBQ10: Mass media provide us with an escape from daily routines and problems. We often turn to media in our leisure time to escape from boredom and obtain relief from the predictability of our everyday lives. This is the ----- function of the mass media.</w:t>
      </w:r>
    </w:p>
    <w:p w:rsidR="00E8251C" w:rsidRDefault="00E8251C" w:rsidP="00E8251C">
      <w:r>
        <w:t>Answer: entertainment</w:t>
      </w:r>
    </w:p>
    <w:p w:rsidR="00E8251C" w:rsidRDefault="00E8251C" w:rsidP="00E8251C"/>
    <w:p w:rsidR="00E8251C" w:rsidRDefault="00E8251C" w:rsidP="00E8251C">
      <w:r>
        <w:t>FBQ11: Communication which is done without the use of words is------- communication</w:t>
      </w:r>
    </w:p>
    <w:p w:rsidR="00E8251C" w:rsidRDefault="00E8251C" w:rsidP="00E8251C">
      <w:r>
        <w:t>Answer: non-verbal</w:t>
      </w:r>
    </w:p>
    <w:p w:rsidR="00E8251C" w:rsidRDefault="00E8251C" w:rsidP="00E8251C"/>
    <w:p w:rsidR="00E8251C" w:rsidRDefault="00E8251C" w:rsidP="00E8251C">
      <w:r>
        <w:t>FBQ12: Media organisations as “gate keepers” means that they tell only part of the truth. True or False?------</w:t>
      </w:r>
    </w:p>
    <w:p w:rsidR="00E8251C" w:rsidRDefault="00E8251C" w:rsidP="00E8251C">
      <w:r>
        <w:t>Answer: True</w:t>
      </w:r>
    </w:p>
    <w:p w:rsidR="00E8251C" w:rsidRDefault="00E8251C" w:rsidP="00E8251C"/>
    <w:p w:rsidR="00E8251C" w:rsidRDefault="00E8251C" w:rsidP="00E8251C">
      <w:r>
        <w:t>FBQ13: Newspapers, magazines, books, pamphlets and comics are forms of ---- media.</w:t>
      </w:r>
    </w:p>
    <w:p w:rsidR="00E8251C" w:rsidRDefault="00E8251C" w:rsidP="00E8251C">
      <w:r>
        <w:t>Answer: print</w:t>
      </w:r>
    </w:p>
    <w:p w:rsidR="00E8251C" w:rsidRDefault="00E8251C" w:rsidP="00E8251C"/>
    <w:p w:rsidR="00E8251C" w:rsidRDefault="00E8251C" w:rsidP="00E8251C">
      <w:r>
        <w:t>FBQ14: Communication using words is called------- communication.</w:t>
      </w:r>
    </w:p>
    <w:p w:rsidR="00E8251C" w:rsidRDefault="00E8251C" w:rsidP="00E8251C">
      <w:r>
        <w:t>Answer: verbal</w:t>
      </w:r>
    </w:p>
    <w:p w:rsidR="00E8251C" w:rsidRDefault="00E8251C" w:rsidP="00E8251C"/>
    <w:p w:rsidR="00E8251C" w:rsidRDefault="00E8251C" w:rsidP="00E8251C">
      <w:r>
        <w:t>FBQ15: The mass media, siding with political parties or showing disdain to certain government functionaries, at times, is known as------.</w:t>
      </w:r>
    </w:p>
    <w:p w:rsidR="00E8251C" w:rsidRDefault="00E8251C" w:rsidP="00E8251C">
      <w:r>
        <w:t>Answer: media bias</w:t>
      </w:r>
    </w:p>
    <w:p w:rsidR="00E8251C" w:rsidRDefault="00E8251C" w:rsidP="00E8251C"/>
    <w:p w:rsidR="00E8251C" w:rsidRDefault="00E8251C" w:rsidP="00E8251C">
      <w:r>
        <w:t>FBQ16: When the media largely consider their commercial interest more than what common people expect from them on pure professional grounds; this is known as ---------.</w:t>
      </w:r>
    </w:p>
    <w:p w:rsidR="00E8251C" w:rsidRDefault="00E8251C" w:rsidP="00E8251C">
      <w:r>
        <w:t>Answer: commercialism</w:t>
      </w:r>
    </w:p>
    <w:p w:rsidR="00E8251C" w:rsidRDefault="00E8251C" w:rsidP="00E8251C"/>
    <w:p w:rsidR="00E8251C" w:rsidRDefault="00E8251C" w:rsidP="00E8251C">
      <w:r>
        <w:t xml:space="preserve">FBQ17: It is ethical for the media to show photos of slain persons dipped in a pool of blood, or headlines which describe a crime in most horrible details. True or False?------. </w:t>
      </w:r>
    </w:p>
    <w:p w:rsidR="00E8251C" w:rsidRDefault="00E8251C" w:rsidP="00E8251C">
      <w:r>
        <w:t>Answer: False</w:t>
      </w:r>
    </w:p>
    <w:p w:rsidR="00E8251C" w:rsidRDefault="00E8251C" w:rsidP="00E8251C"/>
    <w:p w:rsidR="00E8251C" w:rsidRDefault="00E8251C" w:rsidP="00E8251C">
      <w:r>
        <w:lastRenderedPageBreak/>
        <w:t xml:space="preserve">FBQ18: A good theory should be able to give plausible explanation for the ----- it was constructed to explain. </w:t>
      </w:r>
    </w:p>
    <w:p w:rsidR="00E8251C" w:rsidRDefault="00E8251C" w:rsidP="00E8251C">
      <w:r>
        <w:t>Answer: phenomenon</w:t>
      </w:r>
    </w:p>
    <w:p w:rsidR="00E8251C" w:rsidRDefault="00E8251C" w:rsidP="00E8251C"/>
    <w:p w:rsidR="00E8251C" w:rsidRDefault="00E8251C" w:rsidP="00E8251C">
      <w:r>
        <w:t>FBQ19: Apart from providing explanation, a good theory should be able to------- events.</w:t>
      </w:r>
    </w:p>
    <w:p w:rsidR="00E8251C" w:rsidRDefault="00E8251C" w:rsidP="00E8251C">
      <w:r>
        <w:t>Answer: predict</w:t>
      </w:r>
    </w:p>
    <w:p w:rsidR="00E8251C" w:rsidRDefault="00E8251C" w:rsidP="00E8251C"/>
    <w:p w:rsidR="00E8251C" w:rsidRDefault="00E8251C" w:rsidP="00E8251C">
      <w:r>
        <w:t>FBQ20: The internal logic of a theory should be easily assessed without carrying out any test. This means that a good theory should achieve-------.</w:t>
      </w:r>
    </w:p>
    <w:p w:rsidR="00E8251C" w:rsidRDefault="00E8251C" w:rsidP="00E8251C">
      <w:r>
        <w:t>Answer: internal consistence</w:t>
      </w:r>
    </w:p>
    <w:p w:rsidR="00E8251C" w:rsidRDefault="00E8251C" w:rsidP="00E8251C"/>
    <w:p w:rsidR="00E8251C" w:rsidRDefault="00E8251C" w:rsidP="00E8251C">
      <w:r>
        <w:t>FBQ21: A good theory should be able to generate new hypotheses which will expand the horizons of knowledge. This is the attribute of--------.</w:t>
      </w:r>
    </w:p>
    <w:p w:rsidR="00E8251C" w:rsidRDefault="00E8251C" w:rsidP="00E8251C">
      <w:r>
        <w:t>Answer: heuristic provocativeness</w:t>
      </w:r>
    </w:p>
    <w:p w:rsidR="00E8251C" w:rsidRDefault="00E8251C" w:rsidP="00E8251C"/>
    <w:p w:rsidR="00E8251C" w:rsidRDefault="00E8251C" w:rsidP="00E8251C">
      <w:r>
        <w:t>FBQ22: A good theory should be able to stand the test of time. It should be a statement or proposition that can stand for a long time without being flawed. This is the attribute of-----.</w:t>
      </w:r>
    </w:p>
    <w:p w:rsidR="00E8251C" w:rsidRDefault="00E8251C" w:rsidP="00E8251C">
      <w:r>
        <w:t>Answer: durability</w:t>
      </w:r>
    </w:p>
    <w:p w:rsidR="00E8251C" w:rsidRDefault="00E8251C" w:rsidP="00E8251C"/>
    <w:p w:rsidR="00E8251C" w:rsidRDefault="00E8251C" w:rsidP="00E8251C">
      <w:r>
        <w:t>FBQ23: The first and primary function of the mass media is dissemination of---------.</w:t>
      </w:r>
    </w:p>
    <w:p w:rsidR="00E8251C" w:rsidRDefault="00E8251C" w:rsidP="00E8251C">
      <w:r>
        <w:t>Answer: information</w:t>
      </w:r>
    </w:p>
    <w:p w:rsidR="00E8251C" w:rsidRDefault="00E8251C" w:rsidP="00E8251C"/>
    <w:p w:rsidR="00E8251C" w:rsidRDefault="00E8251C" w:rsidP="00E8251C">
      <w:r>
        <w:t>FBQ24: Theories should provide acceptable answers to questions. Do you agree or disagree? -----.</w:t>
      </w:r>
    </w:p>
    <w:p w:rsidR="00E8251C" w:rsidRDefault="00E8251C" w:rsidP="00E8251C">
      <w:r>
        <w:t>Answer: Agree</w:t>
      </w:r>
    </w:p>
    <w:p w:rsidR="00E8251C" w:rsidRDefault="00E8251C" w:rsidP="00E8251C"/>
    <w:p w:rsidR="00E8251C" w:rsidRDefault="00E8251C" w:rsidP="00E8251C">
      <w:r>
        <w:t>FBQ25: The term ‘‘feedback’’ is borrowed from the field of --------.</w:t>
      </w:r>
    </w:p>
    <w:p w:rsidR="00E8251C" w:rsidRDefault="00E8251C" w:rsidP="00E8251C">
      <w:r>
        <w:t>Answer: engineering</w:t>
      </w:r>
    </w:p>
    <w:p w:rsidR="00E8251C" w:rsidRDefault="00E8251C" w:rsidP="00E8251C"/>
    <w:p w:rsidR="00E8251C" w:rsidRDefault="00E8251C" w:rsidP="00E8251C">
      <w:r>
        <w:t>FBQ26: The “diffusion of information” is borrowed from---------.</w:t>
      </w:r>
    </w:p>
    <w:p w:rsidR="00E8251C" w:rsidRDefault="00E8251C" w:rsidP="00E8251C">
      <w:r>
        <w:t>Answer: chemistry</w:t>
      </w:r>
    </w:p>
    <w:p w:rsidR="00E8251C" w:rsidRDefault="00E8251C" w:rsidP="00E8251C"/>
    <w:p w:rsidR="00E8251C" w:rsidRDefault="00E8251C" w:rsidP="00E8251C">
      <w:r>
        <w:t>FBQ27: What do you call the receiver’s response to the source’s message? --------</w:t>
      </w:r>
    </w:p>
    <w:p w:rsidR="00E8251C" w:rsidRDefault="00E8251C" w:rsidP="00E8251C">
      <w:r>
        <w:t>Answer: Feedback</w:t>
      </w:r>
    </w:p>
    <w:p w:rsidR="00E8251C" w:rsidRDefault="00E8251C" w:rsidP="00E8251C"/>
    <w:p w:rsidR="00E8251C" w:rsidRDefault="00E8251C" w:rsidP="00E8251C">
      <w:r>
        <w:t>FBQ28: A---- is anything we can observe directly through our senses or indirectly through our mind.</w:t>
      </w:r>
    </w:p>
    <w:p w:rsidR="00E8251C" w:rsidRDefault="00E8251C" w:rsidP="00E8251C">
      <w:r>
        <w:t>Answer: phenomenon</w:t>
      </w:r>
    </w:p>
    <w:p w:rsidR="00E8251C" w:rsidRDefault="00E8251C" w:rsidP="00E8251C"/>
    <w:p w:rsidR="00E8251C" w:rsidRDefault="00E8251C" w:rsidP="00E8251C">
      <w:r>
        <w:t>FBQ29: Theories help us to ------ facts. ( discover OR conceal)</w:t>
      </w:r>
    </w:p>
    <w:p w:rsidR="00E8251C" w:rsidRDefault="00E8251C" w:rsidP="00E8251C">
      <w:r>
        <w:t>Answer: discover</w:t>
      </w:r>
    </w:p>
    <w:p w:rsidR="00E8251C" w:rsidRDefault="00E8251C" w:rsidP="00E8251C"/>
    <w:p w:rsidR="00E8251C" w:rsidRDefault="00E8251C" w:rsidP="00E8251C">
      <w:r>
        <w:t>FBQ30: The basic assumption of Normative theories is that the media tend to assume the form and coloration of the------- in which they operate.</w:t>
      </w:r>
    </w:p>
    <w:p w:rsidR="00E8251C" w:rsidRDefault="00E8251C" w:rsidP="00E8251C">
      <w:r>
        <w:t>Answer: society</w:t>
      </w:r>
    </w:p>
    <w:p w:rsidR="00E8251C" w:rsidRDefault="00E8251C" w:rsidP="00E8251C"/>
    <w:p w:rsidR="00E8251C" w:rsidRDefault="00E8251C" w:rsidP="00E8251C">
      <w:r>
        <w:t>FBQ31: The Free Press theory is also the------- theory.</w:t>
      </w:r>
    </w:p>
    <w:p w:rsidR="00E8251C" w:rsidRDefault="00E8251C" w:rsidP="00E8251C">
      <w:r>
        <w:t>Answer: Libertarian</w:t>
      </w:r>
    </w:p>
    <w:p w:rsidR="00E8251C" w:rsidRDefault="00E8251C" w:rsidP="00E8251C"/>
    <w:p w:rsidR="00E8251C" w:rsidRDefault="00E8251C" w:rsidP="00E8251C">
      <w:r>
        <w:t>FBQ32: In----------paradigms, all meaningful communication is a form of storytelling or giving a report of events.</w:t>
      </w:r>
    </w:p>
    <w:p w:rsidR="00E8251C" w:rsidRDefault="00E8251C" w:rsidP="00E8251C">
      <w:r>
        <w:t>Answer: narrative</w:t>
      </w:r>
    </w:p>
    <w:p w:rsidR="00E8251C" w:rsidRDefault="00E8251C" w:rsidP="00E8251C"/>
    <w:p w:rsidR="00E8251C" w:rsidRDefault="00E8251C" w:rsidP="00E8251C">
      <w:r>
        <w:t>FBQ33: Individuals are able to distinguish what makes a story legitimate by using what Walter Fisher refers to as ----------.</w:t>
      </w:r>
    </w:p>
    <w:p w:rsidR="00E8251C" w:rsidRDefault="00E8251C" w:rsidP="00E8251C">
      <w:r>
        <w:t>Answer: narrative rationality</w:t>
      </w:r>
    </w:p>
    <w:p w:rsidR="00E8251C" w:rsidRDefault="00E8251C" w:rsidP="00E8251C"/>
    <w:p w:rsidR="00E8251C" w:rsidRDefault="00E8251C" w:rsidP="00E8251C">
      <w:r>
        <w:t xml:space="preserve">FBQ34: Fisher defined----------- as the degree to which a story makes sense structurally. </w:t>
      </w:r>
    </w:p>
    <w:p w:rsidR="00E8251C" w:rsidRDefault="00E8251C" w:rsidP="00E8251C">
      <w:r>
        <w:t>Answer: Coherence</w:t>
      </w:r>
    </w:p>
    <w:p w:rsidR="00E8251C" w:rsidRDefault="00E8251C" w:rsidP="00E8251C"/>
    <w:p w:rsidR="00E8251C" w:rsidRDefault="00E8251C" w:rsidP="00E8251C">
      <w:r>
        <w:t>FBQ35: Generally, mass communication theories enable us to understand behaviours of the mass audience. True or False</w:t>
      </w:r>
    </w:p>
    <w:p w:rsidR="00E8251C" w:rsidRDefault="00E8251C" w:rsidP="00E8251C">
      <w:r>
        <w:lastRenderedPageBreak/>
        <w:t>Answer: True</w:t>
      </w:r>
    </w:p>
    <w:p w:rsidR="00E8251C" w:rsidRDefault="00E8251C" w:rsidP="00E8251C"/>
    <w:p w:rsidR="00E8251C" w:rsidRDefault="00E8251C" w:rsidP="00E8251C">
      <w:r>
        <w:t>FBQ36: While some theorists say the mass media audience is passive, others say that the audience is----------.</w:t>
      </w:r>
    </w:p>
    <w:p w:rsidR="00E8251C" w:rsidRDefault="00E8251C" w:rsidP="00E8251C">
      <w:r>
        <w:t>Answer: active</w:t>
      </w:r>
    </w:p>
    <w:p w:rsidR="00E8251C" w:rsidRDefault="00E8251C" w:rsidP="00E8251C"/>
    <w:p w:rsidR="00E8251C" w:rsidRDefault="00E8251C" w:rsidP="00E8251C">
      <w:r>
        <w:t>FBQ37: The mass media communicators communicate to an unspecified audience. Members of the audience generally are not known to one another, in addition to their being unknown to the communicator who sends all of them message. The communicator knows he or she has a large audience, but who they and who make up the audience is largely a matter guess work and intuition on the part of the mass communicator. This shows that the audience is------.</w:t>
      </w:r>
    </w:p>
    <w:p w:rsidR="00E8251C" w:rsidRDefault="00E8251C" w:rsidP="00E8251C">
      <w:r>
        <w:t>Answer: anonymous</w:t>
      </w:r>
    </w:p>
    <w:p w:rsidR="00E8251C" w:rsidRDefault="00E8251C" w:rsidP="00E8251C"/>
    <w:p w:rsidR="00E8251C" w:rsidRDefault="00E8251C" w:rsidP="00E8251C">
      <w:r>
        <w:t>FBQ38: The Dissonance Theory is an example of -------theories of mass communication.</w:t>
      </w:r>
    </w:p>
    <w:p w:rsidR="00E8251C" w:rsidRDefault="00E8251C" w:rsidP="00E8251C">
      <w:r>
        <w:t>Answer: Limited Effects</w:t>
      </w:r>
    </w:p>
    <w:p w:rsidR="00E8251C" w:rsidRDefault="00E8251C" w:rsidP="00E8251C"/>
    <w:p w:rsidR="00E8251C" w:rsidRDefault="00E8251C" w:rsidP="00E8251C">
      <w:r>
        <w:t>FBQ39: The audience of mass communication is physically separated in space and time from one another. The audience is also separated from the communicator in space and time. This shows the -------characteristic of the audience.</w:t>
      </w:r>
    </w:p>
    <w:p w:rsidR="00E8251C" w:rsidRDefault="00E8251C" w:rsidP="00E8251C">
      <w:r>
        <w:t>Answer: scattered</w:t>
      </w:r>
    </w:p>
    <w:p w:rsidR="00E8251C" w:rsidRDefault="00E8251C" w:rsidP="00E8251C"/>
    <w:p w:rsidR="00E8251C" w:rsidRDefault="00E8251C" w:rsidP="00E8251C">
      <w:r>
        <w:t>FBQ40: We are exposed to very many mass media messages or information daily from both the print and electronic media, but our choice on which message  to receive, is known as-----------.</w:t>
      </w:r>
    </w:p>
    <w:p w:rsidR="00E8251C" w:rsidRDefault="00E8251C" w:rsidP="00E8251C">
      <w:r>
        <w:t>Answer: selective attention</w:t>
      </w:r>
    </w:p>
    <w:p w:rsidR="00E8251C" w:rsidRDefault="00E8251C" w:rsidP="00E8251C"/>
    <w:p w:rsidR="00E8251C" w:rsidRDefault="00E8251C" w:rsidP="00E8251C">
      <w:r>
        <w:t>FBQ41: –----- predicts that people will interpret messages in a manner consistent with their pre-existing attitudes and beliefs.</w:t>
      </w:r>
    </w:p>
    <w:p w:rsidR="00E8251C" w:rsidRDefault="00E8251C" w:rsidP="00E8251C">
      <w:r>
        <w:t>Answer: Selective perception</w:t>
      </w:r>
    </w:p>
    <w:p w:rsidR="00E8251C" w:rsidRDefault="00E8251C" w:rsidP="00E8251C"/>
    <w:p w:rsidR="00E8251C" w:rsidRDefault="00E8251C" w:rsidP="00E8251C">
      <w:r>
        <w:t>FBQ42: The-------theory which was developed in the 16th and 17th century Europe (England) stemmed from the absolute power of the monarch. Here the state is actually the master. Those who control the government have the monopoly of the truth and of information approach.</w:t>
      </w:r>
    </w:p>
    <w:p w:rsidR="00E8251C" w:rsidRDefault="00E8251C" w:rsidP="00E8251C">
      <w:r>
        <w:t>Answer: Authoritarian Media</w:t>
      </w:r>
    </w:p>
    <w:p w:rsidR="00E8251C" w:rsidRDefault="00E8251C" w:rsidP="00E8251C"/>
    <w:p w:rsidR="00E8251C" w:rsidRDefault="00E8251C" w:rsidP="00E8251C">
      <w:r>
        <w:t>FBQ43: Ownership and control of the media should be seen as a kind of stewardship, that is they should serve and promote the interest of the public. Hence, the press should be open to anyone who has something to say. This is the ------- media theory.</w:t>
      </w:r>
    </w:p>
    <w:p w:rsidR="00E8251C" w:rsidRDefault="00E8251C" w:rsidP="00E8251C">
      <w:r>
        <w:t>Answer: Social Responsibility</w:t>
      </w:r>
    </w:p>
    <w:p w:rsidR="00E8251C" w:rsidRDefault="00E8251C" w:rsidP="00E8251C"/>
    <w:p w:rsidR="00E8251C" w:rsidRDefault="00E8251C" w:rsidP="00E8251C">
      <w:r>
        <w:t xml:space="preserve">FBQ44: The audience members of mass communication messages have diverse backgrounds. This shows that the audience is-------in nature. </w:t>
      </w:r>
    </w:p>
    <w:p w:rsidR="00E8251C" w:rsidRDefault="00E8251C" w:rsidP="00E8251C">
      <w:r>
        <w:t>Answer: heterogeneous</w:t>
      </w:r>
    </w:p>
    <w:p w:rsidR="00E8251C" w:rsidRDefault="00E8251C" w:rsidP="00E8251C"/>
    <w:p w:rsidR="00E8251C" w:rsidRDefault="00E8251C" w:rsidP="00E8251C">
      <w:r>
        <w:t>FBQ45: The Liberation and Latitude Theory is one of the four theories of the press. True or False? -------</w:t>
      </w:r>
    </w:p>
    <w:p w:rsidR="00E8251C" w:rsidRDefault="00E8251C" w:rsidP="00E8251C">
      <w:r>
        <w:t>Answer: False</w:t>
      </w:r>
    </w:p>
    <w:p w:rsidR="00E8251C" w:rsidRDefault="00E8251C" w:rsidP="00E8251C"/>
    <w:p w:rsidR="00E8251C" w:rsidRDefault="00E8251C" w:rsidP="00E8251C">
      <w:r>
        <w:t>FBQ46: The------ theory explains why people often feel the need to conceal their opinions, preferences or views, especially when they fall within the minority of a group.</w:t>
      </w:r>
    </w:p>
    <w:p w:rsidR="00E8251C" w:rsidRDefault="00E8251C" w:rsidP="00E8251C">
      <w:r>
        <w:t>Answer: spiral of silence</w:t>
      </w:r>
    </w:p>
    <w:p w:rsidR="00E8251C" w:rsidRDefault="00E8251C" w:rsidP="00E8251C"/>
    <w:p w:rsidR="00E8251C" w:rsidRDefault="00E8251C" w:rsidP="00E8251C">
      <w:r>
        <w:t>FBQ47: The----- theory focuses on how knowledge is distributed in the society and the mass media’s role in the distribution. The theory posits that as the infusion of mass media information into a social system increases, higher socioeconomic status segments tend to acquire this information faster than lower socioeconomic-status population segments so that the gap in knowledge between the two tends to increase rather than decrease.</w:t>
      </w:r>
    </w:p>
    <w:p w:rsidR="00E8251C" w:rsidRDefault="00E8251C" w:rsidP="00E8251C">
      <w:r>
        <w:t>Answer: Knowledge Gap</w:t>
      </w:r>
    </w:p>
    <w:p w:rsidR="00E8251C" w:rsidRDefault="00E8251C" w:rsidP="00E8251C"/>
    <w:p w:rsidR="00E8251C" w:rsidRDefault="00E8251C" w:rsidP="00E8251C">
      <w:r>
        <w:t>FBQ48: --------theories are theories that express how the mass media "ought to or can be expected to operate under a prevailing set of conditions and values".</w:t>
      </w:r>
    </w:p>
    <w:p w:rsidR="00E8251C" w:rsidRDefault="00E8251C" w:rsidP="00E8251C">
      <w:r>
        <w:t>Answer: Normative</w:t>
      </w:r>
    </w:p>
    <w:p w:rsidR="00E8251C" w:rsidRDefault="00E8251C" w:rsidP="00E8251C"/>
    <w:p w:rsidR="00E8251C" w:rsidRDefault="00E8251C" w:rsidP="00E8251C">
      <w:r>
        <w:t>FBQ49: The------ Theory argues that when confronted by new or conflicting information, people experience a kind of mental discomfort and as a result, reduce this discomfort through selective processes.</w:t>
      </w:r>
    </w:p>
    <w:p w:rsidR="00E8251C" w:rsidRDefault="00E8251C" w:rsidP="00E8251C">
      <w:r>
        <w:t>Answer: Dissonance</w:t>
      </w:r>
    </w:p>
    <w:p w:rsidR="00E8251C" w:rsidRDefault="00E8251C" w:rsidP="00E8251C"/>
    <w:p w:rsidR="00E8251C" w:rsidRDefault="00E8251C" w:rsidP="00E8251C">
      <w:r>
        <w:lastRenderedPageBreak/>
        <w:t>FBQ50: ---------retention is rooted in the capacity of members of mass media audience to retain or discard mass media messages or information.</w:t>
      </w:r>
    </w:p>
    <w:p w:rsidR="00E8251C" w:rsidRDefault="00E8251C" w:rsidP="00E8251C">
      <w:r>
        <w:t>Answer: Selective</w:t>
      </w:r>
    </w:p>
    <w:p w:rsidR="00E8251C" w:rsidRDefault="00E8251C" w:rsidP="00E8251C"/>
    <w:p w:rsidR="00E8251C" w:rsidRDefault="00E8251C" w:rsidP="00E8251C">
      <w:r>
        <w:t>MCQ1: Communications helps us to ------------ others</w:t>
      </w:r>
    </w:p>
    <w:p w:rsidR="00E8251C" w:rsidRDefault="00E8251C" w:rsidP="00E8251C">
      <w:r>
        <w:t>Answer: create communities</w:t>
      </w:r>
    </w:p>
    <w:p w:rsidR="00E8251C" w:rsidRDefault="00E8251C" w:rsidP="00E8251C"/>
    <w:p w:rsidR="00E8251C" w:rsidRDefault="00E8251C" w:rsidP="00E8251C">
      <w:r>
        <w:t>MCQ2: Communications helps us to ------------ others</w:t>
      </w:r>
    </w:p>
    <w:p w:rsidR="00E8251C" w:rsidRDefault="00E8251C" w:rsidP="00E8251C">
      <w:r>
        <w:t xml:space="preserve">Answer: influence </w:t>
      </w:r>
    </w:p>
    <w:p w:rsidR="00E8251C" w:rsidRDefault="00E8251C" w:rsidP="00E8251C"/>
    <w:p w:rsidR="00E8251C" w:rsidRDefault="00E8251C" w:rsidP="00E8251C">
      <w:r>
        <w:t>MCQ3: It is -------that communication has certain characteristics.</w:t>
      </w:r>
    </w:p>
    <w:p w:rsidR="00E8251C" w:rsidRDefault="00E8251C" w:rsidP="00E8251C">
      <w:r>
        <w:t>Answer: true</w:t>
      </w:r>
    </w:p>
    <w:p w:rsidR="00E8251C" w:rsidRDefault="00E8251C" w:rsidP="00E8251C"/>
    <w:p w:rsidR="00E8251C" w:rsidRDefault="00E8251C" w:rsidP="00E8251C">
      <w:r>
        <w:t>MCQ4: Verbal and non-verbal communication can occur together.-------</w:t>
      </w:r>
    </w:p>
    <w:p w:rsidR="00E8251C" w:rsidRDefault="00E8251C" w:rsidP="00E8251C">
      <w:r>
        <w:t>Answer: True</w:t>
      </w:r>
    </w:p>
    <w:p w:rsidR="00E8251C" w:rsidRDefault="00E8251C" w:rsidP="00E8251C"/>
    <w:p w:rsidR="00E8251C" w:rsidRDefault="00E8251C" w:rsidP="00E8251C">
      <w:r>
        <w:t>MCQ5: ------------communication follows established channels.</w:t>
      </w:r>
    </w:p>
    <w:p w:rsidR="00E8251C" w:rsidRDefault="00E8251C" w:rsidP="00E8251C">
      <w:r>
        <w:t>Answer: Formal</w:t>
      </w:r>
    </w:p>
    <w:p w:rsidR="00E8251C" w:rsidRDefault="00E8251C" w:rsidP="00E8251C"/>
    <w:p w:rsidR="00E8251C" w:rsidRDefault="00E8251C" w:rsidP="00E8251C">
      <w:r>
        <w:t xml:space="preserve">MCQ6: Horizontal communication occurs---------.  </w:t>
      </w:r>
    </w:p>
    <w:p w:rsidR="00E8251C" w:rsidRDefault="00E8251C" w:rsidP="00E8251C">
      <w:r>
        <w:t>Answer: within the same level</w:t>
      </w:r>
    </w:p>
    <w:p w:rsidR="00E8251C" w:rsidRDefault="00E8251C" w:rsidP="00E8251C"/>
    <w:p w:rsidR="00E8251C" w:rsidRDefault="00E8251C" w:rsidP="00E8251C">
      <w:r>
        <w:t xml:space="preserve">MCQ7: Communication is------ </w:t>
      </w:r>
    </w:p>
    <w:p w:rsidR="00E8251C" w:rsidRDefault="00E8251C" w:rsidP="00E8251C">
      <w:r>
        <w:t>Answer: irrevocable</w:t>
      </w:r>
    </w:p>
    <w:p w:rsidR="00E8251C" w:rsidRDefault="00E8251C" w:rsidP="00E8251C"/>
    <w:p w:rsidR="00E8251C" w:rsidRDefault="00E8251C" w:rsidP="00E8251C">
      <w:r>
        <w:t>MCQ8: -------------can be a barrier to communication.</w:t>
      </w:r>
    </w:p>
    <w:p w:rsidR="00E8251C" w:rsidRDefault="00E8251C" w:rsidP="00E8251C">
      <w:r>
        <w:t>Answer: Insensitivity to the receiver</w:t>
      </w:r>
    </w:p>
    <w:p w:rsidR="00E8251C" w:rsidRDefault="00E8251C" w:rsidP="00E8251C"/>
    <w:p w:rsidR="00E8251C" w:rsidRDefault="00E8251C" w:rsidP="00E8251C">
      <w:r>
        <w:t>MCQ9: -------messages can hinder communication.</w:t>
      </w:r>
    </w:p>
    <w:p w:rsidR="00E8251C" w:rsidRDefault="00E8251C" w:rsidP="00E8251C">
      <w:r>
        <w:lastRenderedPageBreak/>
        <w:t>Answer: Conflicting</w:t>
      </w:r>
    </w:p>
    <w:p w:rsidR="00E8251C" w:rsidRDefault="00E8251C" w:rsidP="00E8251C"/>
    <w:p w:rsidR="00E8251C" w:rsidRDefault="00E8251C" w:rsidP="00E8251C">
      <w:r>
        <w:t>MCQ10: Elements of the communication process are -----------.</w:t>
      </w:r>
    </w:p>
    <w:p w:rsidR="00E8251C" w:rsidRDefault="00E8251C" w:rsidP="00E8251C">
      <w:r>
        <w:t>Answer: interdependent</w:t>
      </w:r>
    </w:p>
    <w:p w:rsidR="00E8251C" w:rsidRDefault="00E8251C" w:rsidP="00E8251C"/>
    <w:p w:rsidR="00E8251C" w:rsidRDefault="00E8251C" w:rsidP="00E8251C">
      <w:r>
        <w:t>MCQ11: ------------ can be a decoding barrier in communication.</w:t>
      </w:r>
    </w:p>
    <w:p w:rsidR="00E8251C" w:rsidRDefault="00E8251C" w:rsidP="00E8251C">
      <w:r>
        <w:t>Answer: Lack of interest</w:t>
      </w:r>
    </w:p>
    <w:p w:rsidR="00E8251C" w:rsidRDefault="00E8251C" w:rsidP="00E8251C"/>
    <w:p w:rsidR="00E8251C" w:rsidRDefault="00E8251C" w:rsidP="00E8251C">
      <w:r>
        <w:t>MCQ12: The ----- of communication is the originator.</w:t>
      </w:r>
    </w:p>
    <w:p w:rsidR="00E8251C" w:rsidRDefault="00E8251C" w:rsidP="00E8251C">
      <w:r>
        <w:t>Answer: source</w:t>
      </w:r>
    </w:p>
    <w:p w:rsidR="00E8251C" w:rsidRDefault="00E8251C" w:rsidP="00E8251C"/>
    <w:p w:rsidR="00E8251C" w:rsidRDefault="00E8251C" w:rsidP="00E8251C">
      <w:r>
        <w:t xml:space="preserve">MCQ13: In communication, signs and symbols give expression to ------. </w:t>
      </w:r>
    </w:p>
    <w:p w:rsidR="00E8251C" w:rsidRDefault="00E8251C" w:rsidP="00E8251C">
      <w:r>
        <w:t>Answer: content</w:t>
      </w:r>
    </w:p>
    <w:p w:rsidR="00E8251C" w:rsidRDefault="00E8251C" w:rsidP="00E8251C"/>
    <w:p w:rsidR="00E8251C" w:rsidRDefault="00E8251C" w:rsidP="00E8251C">
      <w:r>
        <w:t>MCQ14: The receiver is also known as the -----------.</w:t>
      </w:r>
    </w:p>
    <w:p w:rsidR="00E8251C" w:rsidRDefault="00E8251C" w:rsidP="00E8251C">
      <w:r>
        <w:t>Answer: audience</w:t>
      </w:r>
    </w:p>
    <w:p w:rsidR="00E8251C" w:rsidRDefault="00E8251C" w:rsidP="00E8251C"/>
    <w:p w:rsidR="00E8251C" w:rsidRDefault="00E8251C" w:rsidP="00E8251C">
      <w:r>
        <w:t>MCQ15: .Having a purpose is a communication activity.-------</w:t>
      </w:r>
    </w:p>
    <w:p w:rsidR="00E8251C" w:rsidRDefault="00E8251C" w:rsidP="00E8251C">
      <w:r>
        <w:t>Answer: True</w:t>
      </w:r>
    </w:p>
    <w:p w:rsidR="00E8251C" w:rsidRDefault="00E8251C" w:rsidP="00E8251C"/>
    <w:p w:rsidR="00E8251C" w:rsidRDefault="00E8251C" w:rsidP="00E8251C">
      <w:r>
        <w:t>MCQ16: -------- is translating our purpose into symbols that can be understood by others.</w:t>
      </w:r>
    </w:p>
    <w:p w:rsidR="00E8251C" w:rsidRDefault="00E8251C" w:rsidP="00E8251C">
      <w:r>
        <w:t>Answer: Encoding</w:t>
      </w:r>
    </w:p>
    <w:p w:rsidR="00E8251C" w:rsidRDefault="00E8251C" w:rsidP="00E8251C"/>
    <w:p w:rsidR="00E8251C" w:rsidRDefault="00E8251C" w:rsidP="00E8251C">
      <w:r>
        <w:t>MCQ17: … is a person's inner response to a message</w:t>
      </w:r>
    </w:p>
    <w:p w:rsidR="00E8251C" w:rsidRDefault="00E8251C" w:rsidP="00E8251C">
      <w:r>
        <w:t>Answer: Meaning</w:t>
      </w:r>
    </w:p>
    <w:p w:rsidR="00E8251C" w:rsidRDefault="00E8251C" w:rsidP="00E8251C"/>
    <w:p w:rsidR="00E8251C" w:rsidRDefault="00E8251C" w:rsidP="00E8251C">
      <w:r>
        <w:t>MCQ18: ---- helps the originator of communication to re-structure his subsequent messages, if need be.</w:t>
      </w:r>
    </w:p>
    <w:p w:rsidR="00E8251C" w:rsidRDefault="00E8251C" w:rsidP="00E8251C">
      <w:r>
        <w:t>Answer: Feedback</w:t>
      </w:r>
    </w:p>
    <w:p w:rsidR="00E8251C" w:rsidRDefault="00E8251C" w:rsidP="00E8251C"/>
    <w:p w:rsidR="00E8251C" w:rsidRDefault="00E8251C" w:rsidP="00E8251C">
      <w:r>
        <w:lastRenderedPageBreak/>
        <w:t>MCQ19: In communication, sharing of meaning is------</w:t>
      </w:r>
    </w:p>
    <w:p w:rsidR="00E8251C" w:rsidRDefault="00E8251C" w:rsidP="00E8251C">
      <w:r>
        <w:t>Answer: important</w:t>
      </w:r>
    </w:p>
    <w:p w:rsidR="00E8251C" w:rsidRDefault="00E8251C" w:rsidP="00E8251C"/>
    <w:p w:rsidR="00E8251C" w:rsidRDefault="00E8251C" w:rsidP="00E8251C">
      <w:r>
        <w:t>MCQ20: -------- helps to complete communication.</w:t>
      </w:r>
    </w:p>
    <w:p w:rsidR="00E8251C" w:rsidRDefault="00E8251C" w:rsidP="00E8251C">
      <w:r>
        <w:t>Answer: Feedback</w:t>
      </w:r>
    </w:p>
    <w:p w:rsidR="00E8251C" w:rsidRDefault="00E8251C" w:rsidP="00E8251C"/>
    <w:p w:rsidR="00E8251C" w:rsidRDefault="00E8251C" w:rsidP="00E8251C">
      <w:r>
        <w:t>MCQ21: What do you think?</w:t>
      </w:r>
    </w:p>
    <w:p w:rsidR="00E8251C" w:rsidRDefault="00E8251C" w:rsidP="00E8251C">
      <w:r>
        <w:t>Answer: Communication theorists try to explain what happens in the communication process.</w:t>
      </w:r>
    </w:p>
    <w:p w:rsidR="00E8251C" w:rsidRDefault="00E8251C" w:rsidP="00E8251C"/>
    <w:p w:rsidR="00E8251C" w:rsidRDefault="00E8251C" w:rsidP="00E8251C">
      <w:r>
        <w:t>MCQ22: Which is correct?</w:t>
      </w:r>
    </w:p>
    <w:p w:rsidR="00E8251C" w:rsidRDefault="00E8251C" w:rsidP="00E8251C">
      <w:r>
        <w:t>Answer: Effects of communication can be considered from various angles.</w:t>
      </w:r>
    </w:p>
    <w:p w:rsidR="00E8251C" w:rsidRDefault="00E8251C" w:rsidP="00E8251C"/>
    <w:p w:rsidR="00E8251C" w:rsidRDefault="00E8251C" w:rsidP="00E8251C">
      <w:r>
        <w:t>MCQ23: What do you think?</w:t>
      </w:r>
    </w:p>
    <w:p w:rsidR="00E8251C" w:rsidRDefault="00E8251C" w:rsidP="00E8251C">
      <w:r>
        <w:t>Answer: We can expect communication to lead to change in behaviour.</w:t>
      </w:r>
    </w:p>
    <w:p w:rsidR="00E8251C" w:rsidRDefault="00E8251C" w:rsidP="00E8251C"/>
    <w:p w:rsidR="00E8251C" w:rsidRDefault="00E8251C" w:rsidP="00E8251C">
      <w:r>
        <w:t xml:space="preserve">MCQ24: The---- is the central element of communication around which every other thing revolves.  </w:t>
      </w:r>
    </w:p>
    <w:p w:rsidR="00E8251C" w:rsidRDefault="00E8251C" w:rsidP="00E8251C">
      <w:r>
        <w:t>Answer: message</w:t>
      </w:r>
    </w:p>
    <w:p w:rsidR="00E8251C" w:rsidRDefault="00E8251C" w:rsidP="00E8251C"/>
    <w:p w:rsidR="00E8251C" w:rsidRDefault="00E8251C" w:rsidP="00E8251C">
      <w:r>
        <w:t>MCQ25: What is your position?</w:t>
      </w:r>
    </w:p>
    <w:p w:rsidR="00E8251C" w:rsidRDefault="00E8251C" w:rsidP="00E8251C">
      <w:r>
        <w:t>Answer: Without receiving the message, there cannot be any decoding.</w:t>
      </w:r>
    </w:p>
    <w:p w:rsidR="00E8251C" w:rsidRDefault="00E8251C" w:rsidP="00E8251C"/>
    <w:p w:rsidR="00E8251C" w:rsidRDefault="00E8251C" w:rsidP="00E8251C">
      <w:r>
        <w:t>MCQ26: For the interpersonal mediated type of communication, decoding --------immediately</w:t>
      </w:r>
    </w:p>
    <w:p w:rsidR="00E8251C" w:rsidRDefault="00E8251C" w:rsidP="00E8251C">
      <w:r>
        <w:t>Answer: does not occur</w:t>
      </w:r>
    </w:p>
    <w:p w:rsidR="00E8251C" w:rsidRDefault="00E8251C" w:rsidP="00E8251C"/>
    <w:p w:rsidR="00E8251C" w:rsidRDefault="00E8251C" w:rsidP="00E8251C">
      <w:r>
        <w:t>MCQ27: What do you think?</w:t>
      </w:r>
    </w:p>
    <w:p w:rsidR="00E8251C" w:rsidRDefault="00E8251C" w:rsidP="00E8251C">
      <w:r>
        <w:t>Answer: Most animals communicate with each other in some way.</w:t>
      </w:r>
    </w:p>
    <w:p w:rsidR="00E8251C" w:rsidRDefault="00E8251C" w:rsidP="00E8251C"/>
    <w:p w:rsidR="00E8251C" w:rsidRDefault="00E8251C" w:rsidP="00E8251C">
      <w:r>
        <w:t>MCQ28: When a man is reasoning within himself, it is-------communication.</w:t>
      </w:r>
    </w:p>
    <w:p w:rsidR="00E8251C" w:rsidRDefault="00E8251C" w:rsidP="00E8251C">
      <w:r>
        <w:t>Answer: intrapersonal</w:t>
      </w:r>
    </w:p>
    <w:p w:rsidR="00E8251C" w:rsidRDefault="00E8251C" w:rsidP="00E8251C"/>
    <w:p w:rsidR="00E8251C" w:rsidRDefault="00E8251C" w:rsidP="00E8251C">
      <w:r>
        <w:t>MCQ29: In group communication, feedback is ---------.</w:t>
      </w:r>
    </w:p>
    <w:p w:rsidR="00E8251C" w:rsidRDefault="00E8251C" w:rsidP="00E8251C">
      <w:r>
        <w:t>Answer: immediate</w:t>
      </w:r>
    </w:p>
    <w:p w:rsidR="00E8251C" w:rsidRDefault="00E8251C" w:rsidP="00E8251C"/>
    <w:p w:rsidR="00E8251C" w:rsidRDefault="00E8251C" w:rsidP="00E8251C">
      <w:r>
        <w:t>MCQ30: Organisational communication is------- in offices.</w:t>
      </w:r>
    </w:p>
    <w:p w:rsidR="00E8251C" w:rsidRDefault="00E8251C" w:rsidP="00E8251C">
      <w:r>
        <w:t>Answer: important</w:t>
      </w:r>
    </w:p>
    <w:p w:rsidR="00E8251C" w:rsidRDefault="00E8251C" w:rsidP="00E8251C"/>
    <w:p w:rsidR="00E8251C" w:rsidRDefault="00E8251C" w:rsidP="00E8251C">
      <w:r>
        <w:t>MCQ31: Communication between the Broadcasting Organisation of Nigeria (BON) and Manufacturers Association of Nigeria (MAN) can be referred to as ------.</w:t>
      </w:r>
    </w:p>
    <w:p w:rsidR="00E8251C" w:rsidRDefault="00E8251C" w:rsidP="00E8251C">
      <w:r>
        <w:t>Answer: Institutional communication</w:t>
      </w:r>
    </w:p>
    <w:p w:rsidR="00E8251C" w:rsidRDefault="00E8251C" w:rsidP="00E8251C"/>
    <w:p w:rsidR="00E8251C" w:rsidRDefault="00E8251C" w:rsidP="00E8251C">
      <w:r>
        <w:t>MCQ32: Human communication includes music, pictorial arts and theatre.</w:t>
      </w:r>
    </w:p>
    <w:p w:rsidR="00E8251C" w:rsidRDefault="00E8251C" w:rsidP="00E8251C">
      <w:r>
        <w:t>Answer: True</w:t>
      </w:r>
    </w:p>
    <w:p w:rsidR="00E8251C" w:rsidRDefault="00E8251C" w:rsidP="00E8251C"/>
    <w:p w:rsidR="00E8251C" w:rsidRDefault="00E8251C" w:rsidP="00E8251C">
      <w:r>
        <w:t>MCQ33:    ------ is communication through use of time.</w:t>
      </w:r>
    </w:p>
    <w:p w:rsidR="00E8251C" w:rsidRDefault="00E8251C" w:rsidP="00E8251C">
      <w:r>
        <w:t>Answer: Haptics</w:t>
      </w:r>
    </w:p>
    <w:p w:rsidR="00E8251C" w:rsidRDefault="00E8251C" w:rsidP="00E8251C"/>
    <w:p w:rsidR="00E8251C" w:rsidRDefault="00E8251C" w:rsidP="00E8251C">
      <w:r>
        <w:t>MCQ34:   ------ is communication through body movements.</w:t>
      </w:r>
    </w:p>
    <w:p w:rsidR="00E8251C" w:rsidRDefault="00E8251C" w:rsidP="00E8251C">
      <w:r>
        <w:t>Answer: Kinesis</w:t>
      </w:r>
    </w:p>
    <w:p w:rsidR="00E8251C" w:rsidRDefault="00E8251C" w:rsidP="00E8251C"/>
    <w:p w:rsidR="00E8251C" w:rsidRDefault="00E8251C" w:rsidP="00E8251C">
      <w:r>
        <w:t>MCQ35:  ---- - is communication through the use of space.</w:t>
      </w:r>
    </w:p>
    <w:p w:rsidR="00E8251C" w:rsidRDefault="00E8251C" w:rsidP="00E8251C">
      <w:r>
        <w:t>Answer: Proxemics</w:t>
      </w:r>
    </w:p>
    <w:p w:rsidR="00E8251C" w:rsidRDefault="00E8251C" w:rsidP="00E8251C"/>
    <w:p w:rsidR="00E8251C" w:rsidRDefault="00E8251C" w:rsidP="00E8251C">
      <w:r>
        <w:t>MCQ36: ----- is a determinant of the context of communication.</w:t>
      </w:r>
    </w:p>
    <w:p w:rsidR="00E8251C" w:rsidRDefault="00E8251C" w:rsidP="00E8251C">
      <w:r>
        <w:t>Answer: Time</w:t>
      </w:r>
    </w:p>
    <w:p w:rsidR="00E8251C" w:rsidRDefault="00E8251C" w:rsidP="00E8251C"/>
    <w:p w:rsidR="00E8251C" w:rsidRDefault="00E8251C" w:rsidP="00E8251C">
      <w:r>
        <w:t>MCQ37: What do you think?</w:t>
      </w:r>
    </w:p>
    <w:p w:rsidR="00E8251C" w:rsidRDefault="00E8251C" w:rsidP="00E8251C">
      <w:r>
        <w:t>Answer: The number of participants in a given communication can determine the context.</w:t>
      </w:r>
    </w:p>
    <w:p w:rsidR="00E8251C" w:rsidRDefault="00E8251C" w:rsidP="00E8251C"/>
    <w:p w:rsidR="00E8251C" w:rsidRDefault="00E8251C" w:rsidP="00E8251C">
      <w:r>
        <w:lastRenderedPageBreak/>
        <w:t>MCQ38: What is your view?</w:t>
      </w:r>
    </w:p>
    <w:p w:rsidR="00E8251C" w:rsidRDefault="00E8251C" w:rsidP="00E8251C">
      <w:r>
        <w:t xml:space="preserve">Answer: The venue of communication can give an insight into the context of that communication. </w:t>
      </w:r>
    </w:p>
    <w:p w:rsidR="00E8251C" w:rsidRDefault="00E8251C" w:rsidP="00E8251C"/>
    <w:p w:rsidR="00E8251C" w:rsidRDefault="00E8251C" w:rsidP="00E8251C">
      <w:r>
        <w:t>MCQ39: Indicate your view.</w:t>
      </w:r>
    </w:p>
    <w:p w:rsidR="00E8251C" w:rsidRDefault="00E8251C" w:rsidP="00E8251C">
      <w:r>
        <w:t>Answer: We can hardly separate communication from anything we do.</w:t>
      </w:r>
    </w:p>
    <w:p w:rsidR="00E8251C" w:rsidRDefault="00E8251C" w:rsidP="00E8251C"/>
    <w:p w:rsidR="00E8251C" w:rsidRDefault="00E8251C" w:rsidP="00E8251C">
      <w:r>
        <w:t>MCQ40: Communication ------ for self-actualisation.</w:t>
      </w:r>
    </w:p>
    <w:p w:rsidR="00E8251C" w:rsidRDefault="00E8251C" w:rsidP="00E8251C">
      <w:r>
        <w:t>Answer: is important</w:t>
      </w:r>
    </w:p>
    <w:p w:rsidR="00E8251C" w:rsidRDefault="00E8251C" w:rsidP="00E8251C"/>
    <w:p w:rsidR="00E8251C" w:rsidRDefault="00E8251C" w:rsidP="00E8251C">
      <w:r>
        <w:t>MCQ41: Communication is ----- for mass mobilisation in the country.</w:t>
      </w:r>
    </w:p>
    <w:p w:rsidR="00E8251C" w:rsidRDefault="00E8251C" w:rsidP="00E8251C">
      <w:r>
        <w:t xml:space="preserve">Answer: necessary </w:t>
      </w:r>
    </w:p>
    <w:p w:rsidR="00E8251C" w:rsidRDefault="00E8251C" w:rsidP="00E8251C"/>
    <w:p w:rsidR="00E8251C" w:rsidRDefault="00E8251C" w:rsidP="00E8251C">
      <w:r>
        <w:t>MCQ42: When people know the truth they become free. This shows that communication--- people.</w:t>
      </w:r>
    </w:p>
    <w:p w:rsidR="00E8251C" w:rsidRDefault="00E8251C" w:rsidP="00E8251C">
      <w:r>
        <w:t>Answer: liberates</w:t>
      </w:r>
    </w:p>
    <w:p w:rsidR="00E8251C" w:rsidRDefault="00E8251C" w:rsidP="00E8251C"/>
    <w:p w:rsidR="00E8251C" w:rsidRDefault="00E8251C" w:rsidP="00E8251C">
      <w:r>
        <w:t>MCQ43: What do you think?</w:t>
      </w:r>
    </w:p>
    <w:p w:rsidR="00E8251C" w:rsidRDefault="00E8251C" w:rsidP="00E8251C">
      <w:r>
        <w:t>Answer: Mass communication is more complex than interpersonal communication.</w:t>
      </w:r>
    </w:p>
    <w:p w:rsidR="00E8251C" w:rsidRDefault="00E8251C" w:rsidP="00E8251C"/>
    <w:p w:rsidR="00E8251C" w:rsidRDefault="00E8251C" w:rsidP="00E8251C">
      <w:r>
        <w:t>MCQ44: Indicate your stand.</w:t>
      </w:r>
    </w:p>
    <w:p w:rsidR="00E8251C" w:rsidRDefault="00E8251C" w:rsidP="00E8251C">
      <w:r>
        <w:t>Answer: Audience members of mass communication messages have a variety of media channels to view or listen to.</w:t>
      </w:r>
    </w:p>
    <w:p w:rsidR="00E8251C" w:rsidRDefault="00E8251C" w:rsidP="00E8251C"/>
    <w:p w:rsidR="00E8251C" w:rsidRDefault="00E8251C" w:rsidP="00E8251C">
      <w:r>
        <w:t>MCQ45: The audience of mass communication is---- .</w:t>
      </w:r>
    </w:p>
    <w:p w:rsidR="00E8251C" w:rsidRDefault="00E8251C" w:rsidP="00E8251C">
      <w:r>
        <w:t>Answer: heterogeneous</w:t>
      </w:r>
    </w:p>
    <w:p w:rsidR="00E8251C" w:rsidRDefault="00E8251C" w:rsidP="00E8251C"/>
    <w:p w:rsidR="00E8251C" w:rsidRDefault="00E8251C" w:rsidP="00E8251C">
      <w:r>
        <w:t>MCQ46: Which is correct?</w:t>
      </w:r>
    </w:p>
    <w:p w:rsidR="00E8251C" w:rsidRDefault="00E8251C" w:rsidP="00E8251C">
      <w:r>
        <w:t>Answer: Mass communication influences society.</w:t>
      </w:r>
    </w:p>
    <w:p w:rsidR="00E8251C" w:rsidRDefault="00E8251C" w:rsidP="00E8251C"/>
    <w:p w:rsidR="00E8251C" w:rsidRDefault="00E8251C" w:rsidP="00E8251C">
      <w:r>
        <w:t>MCQ47: Exposure to mass media can change the way people think.</w:t>
      </w:r>
    </w:p>
    <w:p w:rsidR="00E8251C" w:rsidRDefault="00E8251C" w:rsidP="00E8251C">
      <w:r>
        <w:lastRenderedPageBreak/>
        <w:t>Answer: True</w:t>
      </w:r>
    </w:p>
    <w:p w:rsidR="00E8251C" w:rsidRDefault="00E8251C" w:rsidP="00E8251C"/>
    <w:p w:rsidR="00E8251C" w:rsidRDefault="00E8251C" w:rsidP="00E8251C">
      <w:r>
        <w:t>MCQ48: Mass communication is a ----- type of communication.</w:t>
      </w:r>
    </w:p>
    <w:p w:rsidR="00E8251C" w:rsidRDefault="00E8251C" w:rsidP="00E8251C">
      <w:r>
        <w:t>Answer: one to many</w:t>
      </w:r>
    </w:p>
    <w:p w:rsidR="00E8251C" w:rsidRDefault="00E8251C" w:rsidP="00E8251C"/>
    <w:p w:rsidR="00E8251C" w:rsidRDefault="00E8251C" w:rsidP="00E8251C">
      <w:r>
        <w:t>MCQ49: Mass communication can raise our standard of living. ----</w:t>
      </w:r>
    </w:p>
    <w:p w:rsidR="00E8251C" w:rsidRDefault="00E8251C" w:rsidP="00E8251C">
      <w:r>
        <w:t>Answer: True</w:t>
      </w:r>
    </w:p>
    <w:p w:rsidR="00E8251C" w:rsidRDefault="00E8251C" w:rsidP="00E8251C"/>
    <w:p w:rsidR="00E8251C" w:rsidRDefault="00E8251C" w:rsidP="00E8251C">
      <w:r>
        <w:t>MCQ50: Mass communication is -------for socialisation of people</w:t>
      </w:r>
    </w:p>
    <w:p w:rsidR="00E8251C" w:rsidRDefault="00E8251C" w:rsidP="00E8251C">
      <w:r>
        <w:t>Answer: important</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1C"/>
    <w:rsid w:val="007C4AAF"/>
    <w:rsid w:val="00E8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6F01D-2E98-4ACD-8012-552AAB63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2021-03-24T17:40:00Z</dcterms:created>
  <dcterms:modified xsi:type="dcterms:W3CDTF">2021-03-24T17:40:00Z</dcterms:modified>
</cp:coreProperties>
</file>